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01F82" w:rsidRDefault="00F01F82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01F82" w:rsidRDefault="00F01F82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01F82" w:rsidRDefault="00F01F82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01F82" w:rsidRDefault="00F01F82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813048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1AF3" w:rsidRDefault="004D1AF3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813048" w:rsidRPr="004D1AF3" w:rsidRDefault="00813048" w:rsidP="00697D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64A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Лифтлар бўйича электр механиги (механик, техник)</w:t>
      </w:r>
    </w:p>
    <w:p w:rsidR="00813048" w:rsidRPr="00C3098D" w:rsidRDefault="00813048" w:rsidP="00813048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</w:pPr>
      <w:r w:rsidRPr="00C3098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 w:rsidRPr="00C3098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C3098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813048" w:rsidRDefault="00813048" w:rsidP="004D1AF3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</w:pPr>
    </w:p>
    <w:p w:rsidR="004D1AF3" w:rsidRPr="0098748E" w:rsidRDefault="0098748E" w:rsidP="004D1AF3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 xml:space="preserve"> </w:t>
      </w:r>
    </w:p>
    <w:p w:rsidR="00813048" w:rsidRPr="00813048" w:rsidRDefault="00813048" w:rsidP="004D1AF3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  <w:lang w:val="uz-Cyrl-UZ"/>
        </w:rPr>
      </w:pPr>
    </w:p>
    <w:p w:rsidR="00A24F7A" w:rsidRPr="00CE5B47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24F7A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813048" w:rsidRPr="00C3098D" w:rsidRDefault="00813048" w:rsidP="008130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3098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 СТАНДАРТИ</w:t>
      </w:r>
    </w:p>
    <w:p w:rsidR="00813048" w:rsidRPr="00813048" w:rsidRDefault="0081304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A24F7A" w:rsidRPr="00CE5B47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1AF3" w:rsidRPr="00CE5B47" w:rsidRDefault="004D1AF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D1AF3" w:rsidRPr="00CE5B47" w:rsidRDefault="004D1AF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60"/>
        <w:gridCol w:w="4851"/>
      </w:tblGrid>
      <w:tr w:rsidR="004D1AF3" w:rsidRPr="00322BFF" w:rsidTr="004F64A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13048" w:rsidRPr="00C3098D" w:rsidRDefault="00813048" w:rsidP="008130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хизмат кўрсатиш вазирлиги, 100035, Тошкент шаҳри, </w:t>
            </w: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Ниязбек йули</w:t>
            </w: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</w:t>
            </w: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</w:t>
            </w: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-уй</w:t>
            </w:r>
          </w:p>
          <w:p w:rsidR="004D1AF3" w:rsidRPr="007C3578" w:rsidRDefault="00813048" w:rsidP="008130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– </w:t>
            </w:r>
            <w:hyperlink r:id="rId7" w:history="1">
              <w:r w:rsidRPr="00C3098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uzkommunhizmat@exat.uz</w:t>
              </w:r>
            </w:hyperlink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322BFF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3" w:rsidRPr="00322BFF" w:rsidRDefault="004F64A1" w:rsidP="004F64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64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F.004.089.0431/Б-20</w:t>
            </w:r>
          </w:p>
        </w:tc>
      </w:tr>
      <w:tr w:rsidR="004D1AF3" w:rsidRPr="001D6F96" w:rsidTr="004D1AF3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AF3829" w:rsidRDefault="00813048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</w:t>
            </w:r>
            <w:r w:rsidRPr="00C309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овчи </w:t>
            </w:r>
            <w:r w:rsidRPr="00C309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ташкилот ҳақида маълумот</w:t>
            </w:r>
          </w:p>
        </w:tc>
        <w:tc>
          <w:tcPr>
            <w:tcW w:w="960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D1AF3" w:rsidRPr="001D6F96" w:rsidRDefault="004D1AF3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  <w:right w:val="nil"/>
            </w:tcBorders>
          </w:tcPr>
          <w:p w:rsidR="004D1AF3" w:rsidRPr="001D6F96" w:rsidRDefault="00813048" w:rsidP="004D1A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БваМ М В рўйхатга олиш рақами</w:t>
            </w:r>
          </w:p>
        </w:tc>
      </w:tr>
    </w:tbl>
    <w:p w:rsidR="00A24F7A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24F7A" w:rsidRDefault="00A24F7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4D1AF3" w:rsidRDefault="004D1AF3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 w:type="page"/>
      </w:r>
    </w:p>
    <w:p w:rsidR="004D1AF3" w:rsidRDefault="00813048" w:rsidP="00804ABE">
      <w:pPr>
        <w:widowControl/>
        <w:jc w:val="center"/>
        <w:outlineLvl w:val="1"/>
        <w:rPr>
          <w:rFonts w:ascii="Times New Roman" w:hAnsi="Times New Roman"/>
          <w:b/>
          <w:sz w:val="28"/>
          <w:lang w:val="uz-Cyrl-UZ"/>
        </w:rPr>
      </w:pPr>
      <w:r w:rsidRPr="00C3098D">
        <w:rPr>
          <w:rFonts w:ascii="Times New Roman" w:hAnsi="Times New Roman"/>
          <w:b/>
          <w:sz w:val="28"/>
          <w:lang w:val="uz-Cyrl-UZ"/>
        </w:rPr>
        <w:lastRenderedPageBreak/>
        <w:t>I-Бўлим. Умумий маълумотлар</w:t>
      </w:r>
    </w:p>
    <w:p w:rsidR="00813048" w:rsidRDefault="0081304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984"/>
        <w:gridCol w:w="2693"/>
      </w:tblGrid>
      <w:tr w:rsidR="000F6213" w:rsidRPr="00266007" w:rsidTr="00697D33">
        <w:tc>
          <w:tcPr>
            <w:tcW w:w="9781" w:type="dxa"/>
            <w:tcBorders>
              <w:bottom w:val="single" w:sz="4" w:space="0" w:color="auto"/>
            </w:tcBorders>
          </w:tcPr>
          <w:p w:rsidR="00C02285" w:rsidRPr="004F64A1" w:rsidRDefault="00C02285" w:rsidP="00146786">
            <w:pPr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</w:pPr>
            <w:r w:rsidRPr="004F64A1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Лифтларни эксплуатация қилиш, техник хизмат кўрсатиш ва таъмирлаш (модернизациялаш)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F6213" w:rsidRPr="00C02285" w:rsidRDefault="00C2304C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C02285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C2304C" w:rsidRDefault="00CB568F" w:rsidP="00697D33">
            <w:pPr>
              <w:jc w:val="center"/>
              <w:outlineLvl w:val="2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C2304C">
              <w:rPr>
                <w:rFonts w:ascii="Times New Roman" w:hAnsi="Times New Roman"/>
                <w:bCs/>
                <w:color w:val="444444"/>
                <w:sz w:val="28"/>
                <w:szCs w:val="28"/>
                <w:lang w:val="en-US"/>
              </w:rPr>
              <w:t>F</w:t>
            </w:r>
            <w:r w:rsidR="000F6213" w:rsidRPr="00C2304C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.004</w:t>
            </w:r>
          </w:p>
        </w:tc>
      </w:tr>
      <w:tr w:rsidR="000F6213" w:rsidRPr="00A24F7A" w:rsidTr="00697D33">
        <w:tc>
          <w:tcPr>
            <w:tcW w:w="9781" w:type="dxa"/>
            <w:tcBorders>
              <w:top w:val="single" w:sz="4" w:space="0" w:color="auto"/>
            </w:tcBorders>
          </w:tcPr>
          <w:p w:rsidR="000F6213" w:rsidRPr="00A24F7A" w:rsidRDefault="00813048" w:rsidP="00A24F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C3098D">
              <w:rPr>
                <w:rFonts w:ascii="Times New Roman" w:hAnsi="Times New Roman"/>
              </w:rPr>
              <w:t>(</w:t>
            </w:r>
            <w:r w:rsidRPr="00C3098D">
              <w:rPr>
                <w:rFonts w:ascii="Times New Roman" w:hAnsi="Times New Roman"/>
                <w:lang w:val="uz-Cyrl-UZ"/>
              </w:rPr>
              <w:t>касбий фаолият тури номи</w:t>
            </w:r>
            <w:r w:rsidRPr="00C3098D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0F6213" w:rsidRPr="00A24F7A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6213" w:rsidRPr="00A24F7A" w:rsidRDefault="00813048" w:rsidP="00A24F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C3098D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</w:t>
            </w:r>
            <w:r w:rsidRPr="00C3098D">
              <w:rPr>
                <w:rFonts w:ascii="Times New Roman" w:hAnsi="Times New Roman"/>
              </w:rPr>
              <w:t>Дескриптор</w:t>
            </w:r>
            <w:r w:rsidRPr="00C3098D">
              <w:rPr>
                <w:rFonts w:ascii="Times New Roman" w:hAnsi="Times New Roman"/>
                <w:lang w:val="uz-Cyrl-UZ"/>
              </w:rPr>
              <w:t xml:space="preserve"> бўйича </w:t>
            </w:r>
            <w:r w:rsidRPr="00C3098D">
              <w:rPr>
                <w:rFonts w:ascii="Times New Roman" w:hAnsi="Times New Roman"/>
              </w:rPr>
              <w:t>коди</w:t>
            </w:r>
            <w:r w:rsidRPr="00C3098D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)</w:t>
            </w:r>
          </w:p>
        </w:tc>
      </w:tr>
    </w:tbl>
    <w:p w:rsidR="004F5C08" w:rsidRPr="0045056A" w:rsidRDefault="004F5C0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813048" w:rsidRPr="00C3098D" w:rsidRDefault="00813048" w:rsidP="00813048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C3098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 фаолият турининг асосий мақсади:</w:t>
      </w:r>
    </w:p>
    <w:p w:rsidR="00697D33" w:rsidRPr="00697D33" w:rsidRDefault="00697D33" w:rsidP="00697D33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D52EA3" w:rsidRPr="004F64A1" w:rsidTr="00697D33"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6" w:rsidRPr="004F64A1" w:rsidRDefault="00146786" w:rsidP="00146786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4F64A1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Лифтлар ва кўтариш қурилмаларини хавфсиз ишлаши ва эксплуатация қилишни таъминлаш</w:t>
            </w:r>
          </w:p>
        </w:tc>
      </w:tr>
    </w:tbl>
    <w:p w:rsidR="00A24F7A" w:rsidRPr="00146786" w:rsidRDefault="00A24F7A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C839F4" w:rsidRPr="00C3098D" w:rsidRDefault="00C839F4" w:rsidP="00C839F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3098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A24F7A" w:rsidRDefault="00A24F7A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458" w:type="dxa"/>
        <w:tblInd w:w="284" w:type="dxa"/>
        <w:tblLook w:val="04A0" w:firstRow="1" w:lastRow="0" w:firstColumn="1" w:lastColumn="0" w:noHBand="0" w:noVBand="1"/>
      </w:tblPr>
      <w:tblGrid>
        <w:gridCol w:w="2546"/>
        <w:gridCol w:w="11912"/>
      </w:tblGrid>
      <w:tr w:rsidR="00D7542B" w:rsidRPr="00266007" w:rsidTr="00CF5BFC">
        <w:tc>
          <w:tcPr>
            <w:tcW w:w="2546" w:type="dxa"/>
          </w:tcPr>
          <w:p w:rsidR="00827A4F" w:rsidRPr="001D21E5" w:rsidRDefault="004E3708" w:rsidP="00A24F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3113</w:t>
            </w:r>
          </w:p>
        </w:tc>
        <w:tc>
          <w:tcPr>
            <w:tcW w:w="11912" w:type="dxa"/>
          </w:tcPr>
          <w:p w:rsidR="003A6124" w:rsidRPr="00F24B5E" w:rsidRDefault="00EF43ED" w:rsidP="00E93751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Э</w:t>
            </w:r>
            <w:r w:rsidR="00E93751" w:rsidRPr="00F24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лектротехника соҳасида кичик мутахассислар ва </w:t>
            </w:r>
            <w:r w:rsidR="00E93751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ёрдамчи</w:t>
            </w:r>
            <w:r w:rsidR="00E93751" w:rsidRPr="00F24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ходимлар</w:t>
            </w:r>
          </w:p>
        </w:tc>
      </w:tr>
      <w:tr w:rsidR="004E3708" w:rsidRPr="00EF43ED" w:rsidTr="00CF5BFC">
        <w:tc>
          <w:tcPr>
            <w:tcW w:w="2546" w:type="dxa"/>
          </w:tcPr>
          <w:p w:rsidR="004E3708" w:rsidRPr="001D21E5" w:rsidRDefault="004E3708" w:rsidP="004E3708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7137</w:t>
            </w:r>
          </w:p>
        </w:tc>
        <w:tc>
          <w:tcPr>
            <w:tcW w:w="11912" w:type="dxa"/>
          </w:tcPr>
          <w:p w:rsidR="00E93751" w:rsidRPr="00F24B5E" w:rsidRDefault="004F64A1" w:rsidP="004F64A1">
            <w:pPr>
              <w:widowControl/>
              <w:outlineLvl w:val="1"/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</w:pP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Қурилиш электр </w:t>
            </w:r>
            <w:r w:rsidR="00E93751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чилангар</w:t>
            </w: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лари</w:t>
            </w:r>
            <w:r w:rsidR="00E93751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ва тегишли касб ишчилари</w:t>
            </w:r>
          </w:p>
        </w:tc>
      </w:tr>
      <w:tr w:rsidR="00A24F7A" w:rsidRPr="004F64A1" w:rsidTr="00CF5BFC">
        <w:tc>
          <w:tcPr>
            <w:tcW w:w="2546" w:type="dxa"/>
          </w:tcPr>
          <w:p w:rsidR="00A24F7A" w:rsidRPr="001D21E5" w:rsidRDefault="004E3708" w:rsidP="00AB78C4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7233</w:t>
            </w:r>
          </w:p>
        </w:tc>
        <w:tc>
          <w:tcPr>
            <w:tcW w:w="11912" w:type="dxa"/>
          </w:tcPr>
          <w:p w:rsidR="00E93751" w:rsidRPr="00F24B5E" w:rsidRDefault="00F24B5E" w:rsidP="00D05689">
            <w:pPr>
              <w:widowControl/>
              <w:outlineLvl w:val="1"/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</w:pP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Қишлоқ хўжалиги ва саноат ускуналари механик-чилангарлари ва йиғувчи-чилангарлари</w:t>
            </w:r>
          </w:p>
        </w:tc>
      </w:tr>
      <w:tr w:rsidR="004E3708" w:rsidRPr="004F64A1" w:rsidTr="00CF5BFC">
        <w:tc>
          <w:tcPr>
            <w:tcW w:w="2546" w:type="dxa"/>
          </w:tcPr>
          <w:p w:rsidR="004E3708" w:rsidRPr="001D21E5" w:rsidRDefault="004E3708" w:rsidP="00AB78C4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21E5">
              <w:rPr>
                <w:rFonts w:ascii="Times New Roman" w:hAnsi="Times New Roman"/>
                <w:color w:val="333333"/>
                <w:sz w:val="24"/>
                <w:szCs w:val="24"/>
              </w:rPr>
              <w:t>7241</w:t>
            </w:r>
          </w:p>
        </w:tc>
        <w:tc>
          <w:tcPr>
            <w:tcW w:w="11912" w:type="dxa"/>
          </w:tcPr>
          <w:p w:rsidR="00D05689" w:rsidRPr="00F24B5E" w:rsidRDefault="00D05689" w:rsidP="00F24B5E">
            <w:pPr>
              <w:widowControl/>
              <w:outlineLvl w:val="1"/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</w:pP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Электромеханик </w:t>
            </w:r>
            <w:r w:rsidR="00F24B5E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ускуналари</w:t>
            </w:r>
            <w:r w:rsidR="00967AFA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бўйича</w:t>
            </w: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механик-чилангар</w:t>
            </w:r>
            <w:r w:rsidR="00F24B5E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лари</w:t>
            </w:r>
            <w:r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ва йиғувчи-чилангар</w:t>
            </w:r>
            <w:r w:rsidR="00F24B5E" w:rsidRPr="00F24B5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лари</w:t>
            </w:r>
          </w:p>
        </w:tc>
      </w:tr>
      <w:tr w:rsidR="00A24F7A" w:rsidRPr="00266007" w:rsidTr="00CF5BFC">
        <w:tc>
          <w:tcPr>
            <w:tcW w:w="2546" w:type="dxa"/>
          </w:tcPr>
          <w:p w:rsidR="00A24F7A" w:rsidRPr="00697D33" w:rsidRDefault="00C839F4" w:rsidP="00AB78C4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</w:rPr>
            </w:pPr>
            <w:r w:rsidRPr="00C3098D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(ММСТ бўйича коди)</w:t>
            </w:r>
          </w:p>
        </w:tc>
        <w:tc>
          <w:tcPr>
            <w:tcW w:w="11912" w:type="dxa"/>
          </w:tcPr>
          <w:p w:rsidR="00A24F7A" w:rsidRPr="00697D33" w:rsidRDefault="00C839F4" w:rsidP="00A24F7A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</w:rPr>
            </w:pPr>
            <w:r w:rsidRPr="00C3098D">
              <w:rPr>
                <w:rFonts w:ascii="Times New Roman" w:hAnsi="Times New Roman"/>
                <w:color w:val="333333"/>
                <w:lang w:val="uz-Cyrl-UZ"/>
              </w:rPr>
              <w:t>(гуруҳ номи)</w:t>
            </w:r>
          </w:p>
        </w:tc>
      </w:tr>
    </w:tbl>
    <w:p w:rsidR="00697D33" w:rsidRPr="0045056A" w:rsidRDefault="00697D33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D5FAD" w:rsidRPr="00C3098D" w:rsidRDefault="00FD5FAD" w:rsidP="00FD5FAD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C3098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Иқтисодий фаолият тури:</w:t>
      </w:r>
      <w:r w:rsidRPr="00C3098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</w:p>
    <w:p w:rsidR="00697D33" w:rsidRPr="00697D33" w:rsidRDefault="00697D33" w:rsidP="00A24F7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048"/>
      </w:tblGrid>
      <w:tr w:rsidR="008229DB" w:rsidRPr="001D21E5" w:rsidTr="0045056A">
        <w:trPr>
          <w:trHeight w:val="1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29DB" w:rsidRPr="001D21E5" w:rsidRDefault="008229DB" w:rsidP="004F5C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CDF" w:rsidRPr="00F24B5E" w:rsidRDefault="00743954" w:rsidP="004444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2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Тайёр металл буюмлар, машина ва ускуналарни таъмирлаш</w:t>
            </w:r>
          </w:p>
        </w:tc>
      </w:tr>
      <w:tr w:rsidR="001D21E5" w:rsidRPr="004F64A1" w:rsidTr="0045056A">
        <w:trPr>
          <w:trHeight w:val="1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21E5" w:rsidRPr="001D21E5" w:rsidRDefault="0045056A" w:rsidP="004F5C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33.17.9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D646F" w:rsidRPr="00F24B5E" w:rsidRDefault="00CD646F" w:rsidP="00CD64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24B5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Бошқа тоифаларга киритилмаган бошқа транспорт жиҳозларини таъмирлаш ва уларга техник хизмат кўрсатиш</w:t>
            </w:r>
          </w:p>
        </w:tc>
      </w:tr>
      <w:tr w:rsidR="0045056A" w:rsidRPr="001D21E5" w:rsidTr="0045056A">
        <w:trPr>
          <w:trHeight w:val="1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5056A" w:rsidRPr="0045056A" w:rsidRDefault="0045056A" w:rsidP="0045056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33.20.0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193" w:rsidRPr="00F24B5E" w:rsidRDefault="00B05193" w:rsidP="00B051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24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Саноат техникаси ва ускуналарини ўрнатиш (монтаж)</w:t>
            </w:r>
          </w:p>
        </w:tc>
      </w:tr>
      <w:tr w:rsidR="00A24F7A" w:rsidRPr="001D21E5" w:rsidTr="0045056A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4F7A" w:rsidRPr="001D21E5" w:rsidRDefault="00FD5FAD" w:rsidP="00DB3279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C3098D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</w:t>
            </w:r>
            <w:r w:rsidR="00DB3279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ИФКТ</w:t>
            </w:r>
            <w:r w:rsidRPr="00C3098D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коди)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4F7A" w:rsidRPr="001D21E5" w:rsidRDefault="00F73B86" w:rsidP="00A24F7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098D">
              <w:rPr>
                <w:rFonts w:ascii="Times New Roman" w:hAnsi="Times New Roman"/>
                <w:szCs w:val="18"/>
                <w:lang w:val="uz-Cyrl-UZ"/>
              </w:rPr>
              <w:t>(иқтисодий фаолият турининг номи)</w:t>
            </w:r>
          </w:p>
        </w:tc>
      </w:tr>
    </w:tbl>
    <w:p w:rsidR="004D1AF3" w:rsidRDefault="004D1AF3">
      <w:pPr>
        <w:widowControl/>
        <w:spacing w:after="160" w:line="259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 w:type="page"/>
      </w:r>
    </w:p>
    <w:p w:rsidR="00F73B86" w:rsidRPr="00C3098D" w:rsidRDefault="00F73B86" w:rsidP="00F73B86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406252">
        <w:rPr>
          <w:rFonts w:ascii="Times New Roman" w:hAnsi="Times New Roman" w:cs="Times New Roman"/>
          <w:b/>
          <w:bCs/>
          <w:iCs/>
          <w:color w:val="444444"/>
          <w:sz w:val="28"/>
          <w:szCs w:val="28"/>
          <w:lang w:val="uz-Cyrl-UZ"/>
        </w:rPr>
        <w:lastRenderedPageBreak/>
        <w:t>I</w:t>
      </w:r>
      <w:r w:rsidR="00406252" w:rsidRPr="00406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I </w:t>
      </w:r>
      <w:r w:rsidRPr="00406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Бўлим. Касбий стандартга киритилган меҳнат функцияларининг та</w:t>
      </w:r>
      <w:r w:rsidR="00314482" w:rsidRPr="00406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ъри</w:t>
      </w:r>
      <w:r w:rsidRPr="00406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фи</w:t>
      </w:r>
      <w:r w:rsidRPr="0040625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br/>
        <w:t>(меҳнат фаолият турининг функционал харитаси)</w:t>
      </w:r>
      <w:r w:rsidRPr="00C3098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</w:p>
    <w:p w:rsidR="00E71143" w:rsidRPr="00F73B86" w:rsidRDefault="00E71143" w:rsidP="00A24F7A">
      <w:pPr>
        <w:widowControl/>
        <w:ind w:firstLine="567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W w:w="144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984"/>
        <w:gridCol w:w="5103"/>
        <w:gridCol w:w="1276"/>
        <w:gridCol w:w="1984"/>
      </w:tblGrid>
      <w:tr w:rsidR="00804ABE" w:rsidRPr="00406252" w:rsidTr="00406252">
        <w:tc>
          <w:tcPr>
            <w:tcW w:w="6095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06252" w:rsidRDefault="002F12A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Умумлаштирилган меҳнат функциялари</w:t>
            </w:r>
          </w:p>
        </w:tc>
        <w:tc>
          <w:tcPr>
            <w:tcW w:w="836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06252" w:rsidRDefault="002F12A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Меҳнат функциялари</w:t>
            </w:r>
          </w:p>
        </w:tc>
      </w:tr>
      <w:tr w:rsidR="002F12A2" w:rsidRPr="00406252" w:rsidTr="00406252"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12A2" w:rsidRPr="00406252" w:rsidRDefault="002F12A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12A2" w:rsidRPr="00406252" w:rsidRDefault="002F12A2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12A2" w:rsidRPr="00406252" w:rsidRDefault="002F12A2" w:rsidP="00DB32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DB32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DB32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12A2" w:rsidRPr="00406252" w:rsidRDefault="002F12A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12A2" w:rsidRPr="00406252" w:rsidRDefault="00B57DDD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B57D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 коди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12A2" w:rsidRPr="00406252" w:rsidRDefault="002F12A2" w:rsidP="00DB32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DB32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DB32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bookmarkStart w:id="0" w:name="_GoBack"/>
            <w:bookmarkEnd w:id="0"/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(пастки)</w:t>
            </w: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4062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E71143" w:rsidRPr="00406252" w:rsidTr="00406252">
        <w:tc>
          <w:tcPr>
            <w:tcW w:w="11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406252" w:rsidRDefault="00E71143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8748E" w:rsidRPr="00406252" w:rsidRDefault="0098748E" w:rsidP="00F96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ускуналарини </w:t>
            </w:r>
            <w:r w:rsidR="00F968E1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назорат кўригидан ўтказиш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техник хизмат кўрсатиш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406252" w:rsidRDefault="0045056A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5A59" w:rsidRPr="00406252" w:rsidRDefault="00715A59" w:rsidP="00715A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техник ҳужжатларига мувофиқ текшириш жадвалига асосланган ҳолда лифтларни даврий текшириш ва кўрикдан ўтказиш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406252" w:rsidRDefault="00A17568" w:rsidP="006239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1143" w:rsidRPr="00406252" w:rsidRDefault="00A17568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17568" w:rsidRPr="00406252" w:rsidTr="00406252">
        <w:trPr>
          <w:trHeight w:val="357"/>
        </w:trPr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406252" w:rsidRDefault="00A1756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406252" w:rsidRDefault="00A17568" w:rsidP="00804A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406252" w:rsidRDefault="00A17568" w:rsidP="00804A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149B" w:rsidRPr="00406252" w:rsidRDefault="007B677D" w:rsidP="00406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Лифтнинг бўлинмалари ва агрегатларини тозалаш ва мойлаш </w:t>
            </w:r>
            <w:r w:rsidR="00406252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бўйича унга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техник хизмат кўрсатиш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406252" w:rsidRDefault="00A17568" w:rsidP="00A17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7568" w:rsidRPr="00406252" w:rsidRDefault="00A17568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4710E" w:rsidRPr="00406252" w:rsidTr="00406252">
        <w:tc>
          <w:tcPr>
            <w:tcW w:w="11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406252" w:rsidRDefault="00734C4E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31C9" w:rsidRPr="00406252" w:rsidRDefault="00A13B22" w:rsidP="00406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Техник хизмат кўрсатиш иш тартибига (регламенти</w:t>
            </w:r>
            <w:r w:rsidR="00406252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мувофиқ л</w:t>
            </w:r>
            <w:r w:rsidR="009F573F"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ифт </w:t>
            </w:r>
            <w:r w:rsidR="009F573F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ускуналари,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бўлинма</w:t>
            </w:r>
            <w:r w:rsidR="009F573F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агрегатлари</w:t>
            </w:r>
            <w:r w:rsidR="0019486E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</w:t>
            </w:r>
            <w:r w:rsidR="009F573F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техник хизмат кўрсатиш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406252" w:rsidRDefault="0074710E" w:rsidP="00734C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5282" w:rsidRPr="00406252" w:rsidRDefault="00F55282" w:rsidP="00216A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Лифтларни, шу жумладан хавфсизлик қурилмалари параметрларини текшириш ва механик жиҳозларни созлаш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406252" w:rsidRDefault="00734C4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74710E"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4C4E" w:rsidRPr="00406252" w:rsidRDefault="0074710E" w:rsidP="004444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406252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0A80" w:rsidRPr="00406252" w:rsidRDefault="000C7609" w:rsidP="00B30A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B30A80"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жи</w:t>
            </w:r>
            <w:r w:rsidR="00B30A80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ҳ</w:t>
            </w:r>
            <w:r w:rsidR="00B30A80"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озларга хизмат кўрсатишни визуал</w:t>
            </w:r>
            <w:r w:rsidR="00B30A80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кўрикдан ўтказиш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406252" w:rsidTr="00406252">
        <w:trPr>
          <w:trHeight w:val="828"/>
        </w:trPr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0A80" w:rsidRPr="00406252" w:rsidRDefault="00B30A80" w:rsidP="00562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Лифтларни, шу жумладан</w:t>
            </w:r>
            <w:r w:rsidR="00DE3B8B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электр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хавфсизлик қурилмалари параметрларини текшириш ва </w:t>
            </w:r>
            <w:r w:rsidR="00DE3B8B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жиҳозларни созлаш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406252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3B8B" w:rsidRPr="00406252" w:rsidRDefault="003B412C" w:rsidP="000D161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ишлаб чиқарувчиси томонидан белгиланган алгоритмга мувофиқ барча иш режимларида </w:t>
            </w:r>
            <w:r w:rsidR="000D161F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 тўғри ишлашини текшириш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В/04.3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4710E" w:rsidRPr="00406252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710E" w:rsidRPr="00406252" w:rsidRDefault="0074710E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161F" w:rsidRPr="00406252" w:rsidRDefault="000D161F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Лифтни белгиланган ваколат доирасида текшириш вақтида ишларни бажариш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В/05.3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710E" w:rsidRPr="00406252" w:rsidRDefault="0074710E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20F20" w:rsidRPr="00406252" w:rsidTr="00406252">
        <w:tc>
          <w:tcPr>
            <w:tcW w:w="11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7E05" w:rsidRPr="00406252" w:rsidRDefault="000D161F" w:rsidP="00406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 ускуналарини таъмирлаш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DA7" w:rsidRPr="00406252" w:rsidRDefault="00820F20" w:rsidP="004062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161F" w:rsidRPr="00406252" w:rsidRDefault="000D161F" w:rsidP="00406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ускуналарини кўрик- текширувдан ўтказиш ва нуқсонларни аниқлаш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0F20" w:rsidRPr="00406252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359F5" w:rsidRPr="00406252" w:rsidRDefault="000D161F" w:rsidP="008359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 механик / гидравлик ускуналарини таъмирлаш</w:t>
            </w:r>
            <w:r w:rsidR="00406252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ишларини олиб бориш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0F20" w:rsidRPr="00406252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02B5" w:rsidRPr="00406252" w:rsidRDefault="002102B5" w:rsidP="002102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қурилмаларини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таъмирлаш</w:t>
            </w:r>
            <w:r w:rsidR="00406252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ишларини олиб бориш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C/03.4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0F20" w:rsidRPr="00406252" w:rsidTr="00406252">
        <w:tc>
          <w:tcPr>
            <w:tcW w:w="11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2883" w:rsidRPr="00406252" w:rsidRDefault="002102B5" w:rsidP="004062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электрон </w:t>
            </w:r>
            <w:r w:rsidR="00FD1D00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жиҳоз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ларини созлаш</w:t>
            </w:r>
            <w:r w:rsidR="00FD1D00"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</w:t>
            </w:r>
            <w:r w:rsidR="00FD1D00"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таъмирлаш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16FF" w:rsidRPr="00406252" w:rsidRDefault="00FD1D00" w:rsidP="00FD1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электрон жиҳозлари иш параметрларини текшириш ва назорат қилиш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0F20" w:rsidRPr="00406252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7083" w:rsidRPr="00406252" w:rsidRDefault="006C7083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электрон жиҳозларини созлаш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0F20" w:rsidRPr="00E71143" w:rsidTr="00406252">
        <w:tc>
          <w:tcPr>
            <w:tcW w:w="113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820F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7083" w:rsidRPr="00406252" w:rsidRDefault="00092D91" w:rsidP="00092D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носоз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25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электрон жиҳозларини алмаштириш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406252" w:rsidRDefault="00820F20" w:rsidP="00820F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Default="00820F20" w:rsidP="007471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8135C6" w:rsidRPr="002A62A4" w:rsidRDefault="008135C6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29456B" w:rsidRDefault="0029456B" w:rsidP="0029456B">
      <w:pPr>
        <w:widowControl/>
        <w:ind w:firstLine="567"/>
        <w:jc w:val="center"/>
        <w:outlineLvl w:val="2"/>
        <w:rPr>
          <w:rFonts w:ascii="Times New Roman" w:hAnsi="Times New Roman"/>
          <w:b/>
          <w:sz w:val="28"/>
          <w:lang w:val="uz-Cyrl-UZ"/>
        </w:rPr>
      </w:pPr>
      <w:r w:rsidRPr="00C3098D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III</w:t>
      </w:r>
      <w:r w:rsidR="00406252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 w:rsidRPr="00C3098D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Бўлим.</w:t>
      </w:r>
      <w:r w:rsidRPr="00C3098D">
        <w:rPr>
          <w:rFonts w:ascii="Times New Roman" w:hAnsi="Times New Roman"/>
          <w:b/>
          <w:sz w:val="28"/>
          <w:lang w:val="uz-Cyrl-UZ"/>
        </w:rPr>
        <w:t xml:space="preserve"> Умумлаштирилган меҳнат функцияларининг </w:t>
      </w:r>
      <w:r w:rsidR="00D91CE1" w:rsidRPr="00D91CE1">
        <w:rPr>
          <w:rFonts w:ascii="Times New Roman" w:hAnsi="Times New Roman"/>
          <w:b/>
          <w:sz w:val="28"/>
          <w:lang w:val="uz-Cyrl-UZ"/>
        </w:rPr>
        <w:t>тавсифи</w:t>
      </w:r>
    </w:p>
    <w:p w:rsidR="0029456B" w:rsidRPr="00C3098D" w:rsidRDefault="0029456B" w:rsidP="0029456B">
      <w:pPr>
        <w:widowControl/>
        <w:ind w:firstLine="567"/>
        <w:jc w:val="center"/>
        <w:outlineLvl w:val="2"/>
        <w:rPr>
          <w:rFonts w:ascii="Times New Roman" w:hAnsi="Times New Roman"/>
          <w:sz w:val="24"/>
          <w:lang w:val="uz-Cyrl-UZ"/>
        </w:rPr>
      </w:pPr>
    </w:p>
    <w:p w:rsidR="00820F20" w:rsidRDefault="00804ABE" w:rsidP="00E71143">
      <w:pPr>
        <w:widowControl/>
        <w:ind w:firstLine="567"/>
        <w:outlineLvl w:val="3"/>
        <w:rPr>
          <w:rFonts w:ascii="Times New Roman" w:hAnsi="Times New Roman"/>
          <w:b/>
          <w:sz w:val="28"/>
          <w:lang w:val="uz-Cyrl-UZ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29456B" w:rsidRPr="00C3098D">
        <w:rPr>
          <w:rFonts w:ascii="Times New Roman" w:hAnsi="Times New Roman"/>
          <w:b/>
          <w:sz w:val="28"/>
          <w:lang w:val="uz-Cyrl-UZ"/>
        </w:rPr>
        <w:t>Умумлаштирилган меҳнат функцияси</w:t>
      </w:r>
    </w:p>
    <w:p w:rsidR="0029456B" w:rsidRPr="00266007" w:rsidRDefault="0029456B" w:rsidP="00E7114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9"/>
        <w:gridCol w:w="1377"/>
        <w:gridCol w:w="891"/>
        <w:gridCol w:w="3544"/>
        <w:gridCol w:w="992"/>
      </w:tblGrid>
      <w:tr w:rsidR="00804ABE" w:rsidRPr="00DD3028" w:rsidTr="00AA3418">
        <w:tc>
          <w:tcPr>
            <w:tcW w:w="28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9557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945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456B" w:rsidRPr="0029456B" w:rsidRDefault="0095579D" w:rsidP="00CA700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55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ускуналарини назорат кўригидан ўтказиш ва техник хизмат кўрсатиш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29456B" w:rsidP="00820F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D3028" w:rsidRDefault="00820F20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20F20" w:rsidRPr="00DD3028" w:rsidTr="00AA3418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135C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0F20" w:rsidRPr="00DD3028" w:rsidRDefault="00820F20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820F20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355"/>
      </w:tblGrid>
      <w:tr w:rsidR="009A23DC" w:rsidRPr="00DD3028" w:rsidTr="0046784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3DC" w:rsidRPr="00DD3028" w:rsidRDefault="009C0B2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909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61A5" w:rsidRPr="0095579D" w:rsidRDefault="004161A5" w:rsidP="005C5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 бўйича 2-3-тоифали механиги</w:t>
            </w:r>
            <w:r w:rsidRPr="00955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161A5" w:rsidRPr="0095579D" w:rsidRDefault="004161A5" w:rsidP="00EF6F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 бўйича 2-3-тоифали электромеханиги</w:t>
            </w:r>
            <w:r w:rsidRPr="009557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;</w:t>
            </w:r>
          </w:p>
        </w:tc>
      </w:tr>
      <w:tr w:rsidR="0046784D" w:rsidRPr="00DD3028" w:rsidTr="0046784D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84D" w:rsidRPr="00990991" w:rsidRDefault="0046784D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784D" w:rsidRPr="0095579D" w:rsidRDefault="0046784D" w:rsidP="005C5A2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804ABE" w:rsidRPr="00820F20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804ABE" w:rsidRPr="005266DA" w:rsidTr="006239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5266DA" w:rsidRDefault="00EF6FD4" w:rsidP="002B20D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66D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Таълим ва ўқишга қўйиладиган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6A94" w:rsidRPr="005266DA" w:rsidRDefault="00626A94" w:rsidP="00626A9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66D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626A94" w:rsidRPr="005266DA" w:rsidRDefault="00626A94" w:rsidP="00626A9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жойида 1 ойдан 3 ойгача бўлган ўқитиш ёки стажировка. Бандсиз аҳоли ва ишсизларни касб-хунарга ўқитиш марказларида ёки сертификатланган касбий курсларда қисқа муддатли (3 ойгача) ўқитиш. 2001 йилгача техник ўрта таълим масканида (ТУ) олинган касбий таълим.</w:t>
            </w:r>
          </w:p>
        </w:tc>
      </w:tr>
      <w:tr w:rsidR="00804ABE" w:rsidRPr="005266DA" w:rsidTr="006239BD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5266DA" w:rsidRDefault="00065F2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66DA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тажрибасига қўйиладиган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56C2" w:rsidRPr="005266DA" w:rsidRDefault="007F307C" w:rsidP="007F30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</w:t>
            </w:r>
            <w:r w:rsidR="00A656C2"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ифт бўйича</w:t>
            </w: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тажрибали</w:t>
            </w:r>
            <w:r w:rsidR="00A656C2"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электро механик раҳбарлигида к</w:t>
            </w:r>
            <w:r w:rsidR="0095579D"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амида 3 ой давомида амалий ишлаш</w:t>
            </w:r>
          </w:p>
        </w:tc>
      </w:tr>
      <w:tr w:rsidR="009F4AFC" w:rsidRPr="00DB3279" w:rsidTr="006239B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753E8" w:rsidRPr="005266DA" w:rsidRDefault="00065F2A" w:rsidP="005266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</w:t>
            </w:r>
            <w:r w:rsidRPr="005266DA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63A5" w:rsidRPr="005266DA" w:rsidRDefault="009C0854" w:rsidP="009C08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4263A5" w:rsidRPr="005266DA" w:rsidRDefault="00EB0DE2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Ходимга иш жойида меҳнат муҳофазаси бўйича кўрсатма берилади.</w:t>
            </w:r>
            <w:r w:rsidR="005266DA"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Меҳнат муҳофазасига қўйиладиган талаблар</w:t>
            </w:r>
            <w:r w:rsidR="005266DA"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-</w:t>
            </w:r>
            <w:r w:rsidR="005266DA"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хавфсизлиги бўйича камида II-гуруҳ мавжудлиги.</w:t>
            </w:r>
          </w:p>
          <w:p w:rsidR="004263A5" w:rsidRPr="005266DA" w:rsidRDefault="00EB0DE2" w:rsidP="006239B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Ёнғин хавфсизлиги қоидалари бўйича билимга эга бўлган ва ёнғин хавфсизлиги </w:t>
            </w:r>
            <w:r w:rsid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</w:t>
            </w: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ўтган.</w:t>
            </w:r>
          </w:p>
          <w:p w:rsidR="00EB0DE2" w:rsidRPr="00EB0DE2" w:rsidRDefault="00EB0DE2" w:rsidP="00EB0D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66D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 тегишли иш вазифаларини бажариш учун малака сертификатлари ёки ваколатларини тасдиқловчи сертификатлар мавжуд бўлганда ташкилотнинг маҳаллий далолатномаси билан амалга оширилади.</w:t>
            </w:r>
          </w:p>
        </w:tc>
      </w:tr>
    </w:tbl>
    <w:p w:rsidR="00804ABE" w:rsidRPr="00EB0DE2" w:rsidRDefault="00804ABE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z-Cyrl-UZ" w:eastAsia="ru-RU"/>
        </w:rPr>
      </w:pPr>
    </w:p>
    <w:p w:rsidR="00264053" w:rsidRDefault="00804ABE" w:rsidP="008620A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8620A6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620A6" w:rsidRPr="008620A6" w:rsidRDefault="008620A6" w:rsidP="008620A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z-Cyrl-UZ" w:eastAsia="ru-RU"/>
        </w:rPr>
      </w:pPr>
    </w:p>
    <w:tbl>
      <w:tblPr>
        <w:tblW w:w="14458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  <w:gridCol w:w="1134"/>
        <w:gridCol w:w="993"/>
        <w:gridCol w:w="2835"/>
        <w:gridCol w:w="708"/>
      </w:tblGrid>
      <w:tr w:rsidR="002F0194" w:rsidRPr="00264053" w:rsidTr="006239BD">
        <w:tc>
          <w:tcPr>
            <w:tcW w:w="25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2F0194" w:rsidP="008620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955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20A6" w:rsidRPr="008620A6" w:rsidRDefault="0095579D" w:rsidP="00602B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55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Ишлаб чиқарувчининг техник ҳужжатларига мувофиқ текшириш жадвалига асосланган ҳолда лифтларни даврий текшириш ва кўрикдан ўтказиш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2F0194" w:rsidP="006914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6239BD" w:rsidP="006239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95579D" w:rsidP="006239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239BD" w:rsidRPr="00264053" w:rsidTr="006239BD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58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26405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907"/>
      </w:tblGrid>
      <w:tr w:rsidR="0093096C" w:rsidRPr="005975E2" w:rsidTr="0093096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5975E2" w:rsidRDefault="00602BB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75E2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2BBB" w:rsidRPr="005975E2" w:rsidRDefault="00EA38B6" w:rsidP="00EA38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техник ҳужжатларига мувофиқ лифтни даврий текшириш ва кўрикдан ўтказиш учун тайёргарлик тадбирларини амалга ошириш</w:t>
            </w:r>
          </w:p>
        </w:tc>
      </w:tr>
      <w:tr w:rsidR="0093096C" w:rsidRPr="005975E2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5975E2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32C3" w:rsidRPr="005975E2" w:rsidRDefault="00F2098C" w:rsidP="007851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1832C3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Машина-блок хонаси ва чуқурларни тозалаш </w:t>
            </w:r>
            <w:r w:rsidR="0078516C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ҳамда</w:t>
            </w:r>
            <w:r w:rsidR="001832C3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тартибли ва </w:t>
            </w:r>
            <w:r w:rsidR="0078516C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озода</w:t>
            </w:r>
            <w:r w:rsidR="001832C3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саклаш </w:t>
            </w:r>
          </w:p>
        </w:tc>
      </w:tr>
      <w:tr w:rsidR="0093096C" w:rsidRPr="005975E2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5975E2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32C3" w:rsidRPr="005975E2" w:rsidRDefault="001832C3" w:rsidP="001832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 ускуналарининг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ташқи ши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кастланишлари, носозликлари ва э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скириш белгиларини текшириш ва аниқлаш</w:t>
            </w:r>
          </w:p>
        </w:tc>
      </w:tr>
      <w:tr w:rsidR="0093096C" w:rsidRPr="00DB3279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096C" w:rsidRPr="005975E2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32C3" w:rsidRPr="005975E2" w:rsidRDefault="001832C3" w:rsidP="005545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меҳанизмлари, агрегатлари ва бўлинмаларида ишчи суюқлик ва мойлаш материаллари</w:t>
            </w:r>
            <w:r w:rsidR="00C1412B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 тўлалик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даражасини текшириш ва зарур бўлганда улар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ёнилғи қуйиш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(тўлдириш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)ни амалга ошириш</w:t>
            </w:r>
          </w:p>
        </w:tc>
      </w:tr>
      <w:tr w:rsidR="0093096C" w:rsidRPr="00DB3279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5975E2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412B" w:rsidRPr="005975E2" w:rsidRDefault="00C1412B" w:rsidP="005545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 кўрикдан ўтказиш ва текшириш натижалари асосида текширув дафтарида</w:t>
            </w:r>
            <w:r w:rsidR="00135431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қайд этиш ва тегишли ёзувларни олиб бориш</w:t>
            </w:r>
          </w:p>
        </w:tc>
      </w:tr>
      <w:tr w:rsidR="0093096C" w:rsidRPr="00DB3279" w:rsidTr="0093096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5975E2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5431" w:rsidRPr="005975E2" w:rsidRDefault="00BD6448" w:rsidP="005545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ускуналари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аниқланган шикастланишлар, 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 носозликлар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</w:t>
            </w:r>
            <w:r w:rsidR="005545B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эскириш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ҳақида белгиланган тартибда раҳбариятни хабардор қилиш</w:t>
            </w:r>
          </w:p>
        </w:tc>
      </w:tr>
      <w:tr w:rsidR="009A24AF" w:rsidRPr="005975E2" w:rsidTr="0093096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5975E2" w:rsidRDefault="00602BB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7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5975E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97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5975E2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871CA" w:rsidRPr="005975E2" w:rsidRDefault="00971A14" w:rsidP="00813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 учун зарур бўлган сарф материаллари, асбоблар, инвентарлар, мосламалар ва шахсий ҳимоя воситаларини тўғри танлаш, яроқлилигини текшириш ва улардан фойдаланишни амалга ошириш</w:t>
            </w:r>
          </w:p>
        </w:tc>
      </w:tr>
      <w:tr w:rsidR="009A24AF" w:rsidRPr="00DB3279" w:rsidTr="00813ABF">
        <w:tc>
          <w:tcPr>
            <w:tcW w:w="255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5975E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6CF3" w:rsidRPr="005975E2" w:rsidRDefault="004C6CF3" w:rsidP="004C6C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Ташқи кўрик текширув билан лифт ускунасининг ҳолатини аниқлаш, ташқи шикастланиш борлиги/йўқлигини аниқлаш, лифт ускунасининг носозлиги ва </w:t>
            </w:r>
            <w:r w:rsidR="0078516C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эскириш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 аниқлаш</w:t>
            </w:r>
          </w:p>
        </w:tc>
      </w:tr>
      <w:tr w:rsidR="00813ABF" w:rsidRPr="005975E2" w:rsidTr="00813ABF">
        <w:trPr>
          <w:trHeight w:val="291"/>
        </w:trPr>
        <w:tc>
          <w:tcPr>
            <w:tcW w:w="255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3ABF" w:rsidRPr="005975E2" w:rsidRDefault="00813AB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273D" w:rsidRPr="005975E2" w:rsidRDefault="0066273D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Кўрик текширув натижаларини хужжатлаштириш</w:t>
            </w:r>
          </w:p>
        </w:tc>
      </w:tr>
      <w:tr w:rsidR="009A24AF" w:rsidRPr="005975E2" w:rsidTr="00813AB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5975E2" w:rsidRDefault="00602BB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75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5E09" w:rsidRPr="005975E2" w:rsidRDefault="00305E09" w:rsidP="005975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кўрстаётган лифт қурилмаларининг тузилиши ва техник хусусиятлари</w:t>
            </w:r>
            <w:r w:rsidR="005975E2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DB3279" w:rsidTr="00813AB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5975E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26B8" w:rsidRPr="005975E2" w:rsidRDefault="007E26B8" w:rsidP="005975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механик (техник) учун меҳнат муҳофазаси ва ишлаб чиқариш бўйича </w:t>
            </w:r>
            <w:r w:rsidR="005975E2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9A24AF" w:rsidRPr="005975E2" w:rsidTr="00813AB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5975E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26B8" w:rsidRPr="005975E2" w:rsidRDefault="007E26B8" w:rsidP="005975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Лифтларни кўрикдан ўтказиш ва текшириш 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тартиби ва технологияси</w:t>
            </w:r>
            <w:r w:rsidR="005975E2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5975E2" w:rsidTr="007830D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5975E2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26B8" w:rsidRPr="005975E2" w:rsidRDefault="007E26B8" w:rsidP="00DC2C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Асбоблар, инвентарлар, </w:t>
            </w:r>
            <w:r w:rsidR="005D2BC1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мосламалар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сарф материаллари, шахсий ҳимоя воситаларини текшир</w:t>
            </w:r>
            <w:r w:rsidR="00DC2C94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 учун зарур бўлган яроқлилик ва ишлатилишнинг тартиби, м</w:t>
            </w: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ақсади</w:t>
            </w:r>
            <w:r w:rsidR="005975E2" w:rsidRPr="005975E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813ABF" w:rsidRPr="00266007" w:rsidTr="007830D2">
        <w:trPr>
          <w:trHeight w:val="34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3ABF" w:rsidRPr="005975E2" w:rsidRDefault="00813AB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2C94" w:rsidRPr="00AB6F6B" w:rsidRDefault="00DC2C94" w:rsidP="0058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97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Текшириш натижаларини тегишли журналларда ва техник ҳужжатларда рўйхатдан ўтказиш тартиби</w:t>
            </w:r>
            <w:r w:rsidR="00AB6F6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A371E4" w:rsidRPr="00266007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4ABE" w:rsidRPr="008B3B86" w:rsidRDefault="00804ABE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8B3B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266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8B3B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6239BD" w:rsidRDefault="006239BD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529"/>
        <w:gridCol w:w="1134"/>
        <w:gridCol w:w="1134"/>
        <w:gridCol w:w="2976"/>
        <w:gridCol w:w="1134"/>
      </w:tblGrid>
      <w:tr w:rsidR="00804ABE" w:rsidRPr="00264053" w:rsidTr="006239BD">
        <w:tc>
          <w:tcPr>
            <w:tcW w:w="25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3F682A" w:rsidP="003F68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6655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82AB1" w:rsidRPr="00E82AB1" w:rsidRDefault="005545B4" w:rsidP="00E82AB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4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бўлинмалари ва агрегатларини тозалаш ва мойлаш бўйича унга техник хизмат кўрсатиш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04ABE" w:rsidP="007A2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804ABE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 w:rsid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5266DA" w:rsidP="007A2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66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64053" w:rsidRDefault="001E4C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</w:tr>
      <w:tr w:rsidR="006239BD" w:rsidRPr="00264053" w:rsidTr="006239BD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FF7BF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9BD" w:rsidRPr="00264053" w:rsidRDefault="006239B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5975E2" w:rsidRDefault="00804ABE" w:rsidP="005975E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A24AF" w:rsidRPr="000C7609" w:rsidTr="005B4E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C7609" w:rsidRDefault="003F682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Меҳнат фаолияти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0AD7" w:rsidRPr="000C7609" w:rsidRDefault="00480AD7" w:rsidP="000676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ускуналари</w:t>
            </w:r>
            <w:r w:rsidR="0006760D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, бутловчи қисмлари ва агрегатларини чанг ва кирлардан қўлда тозалаш ёки меҳнат муҳофазаси талабларига риоя қилган ҳолда </w:t>
            </w:r>
            <w:r w:rsidR="0006760D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мосламалардан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фойдаланиш</w:t>
            </w:r>
          </w:p>
        </w:tc>
      </w:tr>
      <w:tr w:rsidR="009A24AF" w:rsidRPr="000C7609" w:rsidTr="005B4E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C7609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0AD7" w:rsidRPr="000C7609" w:rsidRDefault="00480AD7" w:rsidP="00976A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бўлинмалари ва агрегатларини мойлаш ишларини мойлаш технологик харитасига мувофиқ олиб бориш</w:t>
            </w:r>
          </w:p>
        </w:tc>
      </w:tr>
      <w:tr w:rsidR="008560CA" w:rsidRPr="000C7609" w:rsidTr="005B4E91">
        <w:trPr>
          <w:trHeight w:val="5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560CA" w:rsidRPr="000C7609" w:rsidRDefault="008560C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69A9" w:rsidRPr="000C7609" w:rsidRDefault="00BF69A9" w:rsidP="00856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Бажарилган ишларнинг техник ҳужжатлар талабларига мувофиқлигини текшириш</w:t>
            </w:r>
          </w:p>
        </w:tc>
      </w:tr>
      <w:tr w:rsidR="009A24AF" w:rsidRPr="000C7609" w:rsidTr="005B4E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C7609" w:rsidRDefault="003F682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0C76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0C7609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62AB" w:rsidRPr="000C7609" w:rsidRDefault="000616E6" w:rsidP="000616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 учун зарур бўлган сарф материаллари, асбоблар, инвентарлар, мосламалар ва шахсий ҳимоя воситаларини тўғри танлаш, яроқлилигини текшириш ва улардан фойдаланишни амалга ошириш</w:t>
            </w:r>
          </w:p>
        </w:tc>
      </w:tr>
      <w:tr w:rsidR="00607D62" w:rsidRPr="00DB3279" w:rsidTr="00607D62">
        <w:trPr>
          <w:trHeight w:val="29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C7609" w:rsidRDefault="00607D6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E4635" w:rsidRPr="000C7609" w:rsidRDefault="00CE4635" w:rsidP="00CE46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компонентлари ва агрегатларини мойлашни хавфсизлик қоидаларига риоя қилган ҳолда лифтдан фойдаланиш бўйича қўлланма (кўрсатмалар) йўриқномасига мувофиқ амалга ошириш</w:t>
            </w:r>
          </w:p>
        </w:tc>
      </w:tr>
      <w:tr w:rsidR="009A24AF" w:rsidRPr="000C7609" w:rsidTr="005B4E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C7609" w:rsidRDefault="003F682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E4635" w:rsidRPr="000C7609" w:rsidRDefault="007845D3" w:rsidP="007845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кўрсатаётган лифтларнинг техник хусусиятлари ва тузилиши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9A24AF" w:rsidRPr="000C7609" w:rsidTr="005B4E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C7609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3B0E" w:rsidRPr="000C7609" w:rsidRDefault="009574D1" w:rsidP="000C76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ускуналари, к</w:t>
            </w:r>
            <w:r w:rsidR="00AF3B0E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омпонентлар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AF3B0E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агрегатлар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ини </w:t>
            </w:r>
            <w:r w:rsidR="00AF3B0E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тозалаш 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услуби</w:t>
            </w:r>
            <w:r w:rsidR="00AF3B0E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усуллар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0C7609" w:rsidTr="003F682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C7609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3FD7" w:rsidRPr="000C7609" w:rsidRDefault="005E3FD7" w:rsidP="000C76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ускуналари, компонентлари, агрегатларини 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мойлаш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услуби 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 усуллари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07D62" w:rsidRPr="0095579D" w:rsidTr="003F682A">
        <w:trPr>
          <w:trHeight w:val="22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C7609" w:rsidRDefault="00607D62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3FD7" w:rsidRPr="005E3FD7" w:rsidRDefault="005E3FD7" w:rsidP="005E3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Электр-механиги (техник) учун меҳнат муҳофазаси ва ишлаб чиқариш бўйича </w:t>
            </w:r>
            <w:r w:rsidR="000C7609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</w:tbl>
    <w:p w:rsidR="009A24AF" w:rsidRPr="005E3FD7" w:rsidRDefault="009A24AF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761C83" w:rsidRPr="003522E7" w:rsidRDefault="00607D62" w:rsidP="00292D8C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E7114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761C8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761C83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761C8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761C83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p w:rsidR="00607D62" w:rsidRPr="00E71143" w:rsidRDefault="00607D62" w:rsidP="00607D62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9"/>
        <w:gridCol w:w="1134"/>
        <w:gridCol w:w="992"/>
        <w:gridCol w:w="2653"/>
        <w:gridCol w:w="1032"/>
      </w:tblGrid>
      <w:tr w:rsidR="00607D62" w:rsidRPr="000D43E1" w:rsidTr="005266DA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5266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266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1C83" w:rsidRPr="00761C83" w:rsidRDefault="000C7609" w:rsidP="00A13B2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хизмат кўрсатиш иш тартибига (регламентига) мувофиқ лифт ускуналари, бўлинма ва агрегатларига техник хизмат кўрсатиш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607D62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761C83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D43E1" w:rsidRDefault="001E4C24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1E4C24" w:rsidRPr="000D43E1" w:rsidTr="005266DA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1E4C24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1E4C24" w:rsidRDefault="001E4C24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Pr="000D43E1" w:rsidRDefault="001E4C24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4C24" w:rsidRDefault="001E4C24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607D62" w:rsidRPr="001E4C24" w:rsidRDefault="00607D62" w:rsidP="00607D62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9639"/>
      </w:tblGrid>
      <w:tr w:rsidR="00607D62" w:rsidRPr="00643FA1" w:rsidTr="000319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E2EB8" w:rsidRDefault="00A13B22" w:rsidP="002931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Pr="000E2E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3FA1" w:rsidRPr="000C7609" w:rsidRDefault="00643FA1" w:rsidP="004D28F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 бўйича 3-4-тоифали механиги</w:t>
            </w:r>
          </w:p>
          <w:p w:rsidR="00643FA1" w:rsidRPr="000C7609" w:rsidRDefault="00643FA1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 бўйича 3-4-тоифали электромеханиги</w:t>
            </w:r>
          </w:p>
          <w:p w:rsidR="00643FA1" w:rsidRPr="00643FA1" w:rsidRDefault="00643FA1" w:rsidP="00643F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Лифтга хизмат кўрсатиш бўйича 3-4 тоифали электромонтёр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319CB" w:rsidRPr="00643FA1" w:rsidTr="000319CB"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19CB" w:rsidRPr="00643FA1" w:rsidRDefault="000319CB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19CB" w:rsidRPr="00643FA1" w:rsidRDefault="000319CB" w:rsidP="001E4C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607D62" w:rsidRPr="000D43E1" w:rsidRDefault="00607D62" w:rsidP="00607D6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607D62" w:rsidRPr="000C7609" w:rsidTr="000C7609">
        <w:tc>
          <w:tcPr>
            <w:tcW w:w="396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C7609" w:rsidRDefault="00A13B22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6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Таълим ва ўқишга қўйиладиган талаблар:</w:t>
            </w:r>
          </w:p>
        </w:tc>
        <w:tc>
          <w:tcPr>
            <w:tcW w:w="1048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7D7D" w:rsidRPr="000C7609" w:rsidRDefault="008C7D7D" w:rsidP="008C7D7D">
            <w:pPr>
              <w:ind w:left="-57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0C760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9 йиллик ўқув циклига асосланган касбий мактаб. </w:t>
            </w:r>
          </w:p>
          <w:p w:rsidR="008C7D7D" w:rsidRPr="000C7609" w:rsidRDefault="008C7D7D" w:rsidP="008C7D7D">
            <w:pPr>
              <w:ind w:left="-57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0C760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8C7D7D" w:rsidRPr="000C7609" w:rsidRDefault="008C7D7D" w:rsidP="000C7609">
            <w:pPr>
              <w:ind w:lef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z-Cyrl-UZ" w:eastAsia="ru-RU" w:bidi="ru-RU"/>
              </w:rPr>
            </w:pPr>
            <w:r w:rsidRPr="000C760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касбий таълим (ПТУ, СПТУ).</w:t>
            </w:r>
          </w:p>
        </w:tc>
      </w:tr>
      <w:tr w:rsidR="00607D62" w:rsidRPr="00DB3279" w:rsidTr="000C7609">
        <w:tc>
          <w:tcPr>
            <w:tcW w:w="396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C7609" w:rsidRDefault="00A13B22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609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тажрибасига қўйиладиган талаблар:</w:t>
            </w:r>
          </w:p>
        </w:tc>
        <w:tc>
          <w:tcPr>
            <w:tcW w:w="1048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23CD7" w:rsidRPr="000C7609" w:rsidRDefault="00723CD7" w:rsidP="00E773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бўйича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малакали 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-механик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назорати остида к</w:t>
            </w:r>
            <w:r w:rsid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амида 3 ойлик амалий тажрибага э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бўлиши керак</w:t>
            </w:r>
          </w:p>
          <w:p w:rsidR="00723CD7" w:rsidRPr="000C7609" w:rsidRDefault="00723CD7" w:rsidP="00723CD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бўйича электромеханик </w:t>
            </w:r>
            <w:r w:rsidR="000C7609"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лифт </w:t>
            </w: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бўйича механик 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сифатида ка</w:t>
            </w:r>
            <w:r w:rsid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мида 1 йиллик амалий тажрибага э</w:t>
            </w: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 бўлиши керак</w:t>
            </w:r>
          </w:p>
          <w:p w:rsidR="00723CD7" w:rsidRPr="000C7609" w:rsidRDefault="00723CD7" w:rsidP="000C7609">
            <w:pPr>
              <w:pStyle w:val="2"/>
              <w:shd w:val="clear" w:color="auto" w:fill="FFFFFF"/>
              <w:spacing w:before="0" w:beforeAutospacing="0" w:after="0" w:afterAutospacing="0"/>
              <w:ind w:left="8" w:right="-30"/>
              <w:rPr>
                <w:color w:val="333333"/>
                <w:sz w:val="24"/>
                <w:szCs w:val="24"/>
                <w:lang w:val="uz-Cyrl-UZ"/>
              </w:rPr>
            </w:pPr>
            <w:r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>Лифт бўйича техник</w:t>
            </w:r>
            <w:r w:rsidR="00252895"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олий техник таълим асосида лифт бўйича электромеханик</w:t>
            </w:r>
            <w:r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ва/ёки</w:t>
            </w:r>
            <w:r w:rsidR="00C8341B"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лифт</w:t>
            </w:r>
            <w:r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252895"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бўйича </w:t>
            </w:r>
            <w:r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механик сифатида камида 1 йиллик амалий тажрибага </w:t>
            </w:r>
            <w:r w:rsidR="002643B6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>эга</w:t>
            </w:r>
            <w:r w:rsidRPr="000C7609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бўлиши керак</w:t>
            </w:r>
            <w:r w:rsidRPr="000C7609"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  <w:lang w:val="uz-Cyrl-UZ"/>
              </w:rPr>
              <w:t>.</w:t>
            </w:r>
          </w:p>
        </w:tc>
      </w:tr>
      <w:tr w:rsidR="00607D62" w:rsidRPr="00DB3279" w:rsidTr="000C7609">
        <w:tc>
          <w:tcPr>
            <w:tcW w:w="396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7D62" w:rsidRPr="000C7609" w:rsidRDefault="00252895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</w:t>
            </w:r>
            <w:r w:rsidRPr="000C7609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48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36F5" w:rsidRPr="000C7609" w:rsidRDefault="0063305B" w:rsidP="008723B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Ишга қабул қилиш учун </w:t>
            </w:r>
            <w:r w:rsidR="00B4660A"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тиббий кўрсатмалар қонун ҳужжатлари талабларига мувофиқ белгиланади.</w:t>
            </w:r>
          </w:p>
          <w:p w:rsidR="00B4660A" w:rsidRPr="000C7609" w:rsidRDefault="00B4660A" w:rsidP="008723B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Ишга қабул қилинишида меҳнат муҳофазаси талабларига асосан электр хавфсизлиги бўйича III-гуруҳдан кам бўлмаган рухсатномаси борлигини тасдиқловчи гувоҳномаси бўлган шахслар ишга қабул қилинади.</w:t>
            </w:r>
          </w:p>
          <w:p w:rsidR="00B4660A" w:rsidRPr="00B4660A" w:rsidRDefault="00B4660A" w:rsidP="004327B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lang w:val="uz-Cyrl-UZ" w:eastAsia="ru-RU"/>
              </w:rPr>
            </w:pPr>
            <w:r w:rsidRPr="000C760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Мустақил ишга қабул қилиш иш жойида кўрсатма, билимларни синаш ва такрорлашни ўтказгандан сўнг ташкилотнинг локал далолатномаси асосида амалга оширилади.</w:t>
            </w:r>
          </w:p>
        </w:tc>
      </w:tr>
    </w:tbl>
    <w:p w:rsidR="00607D62" w:rsidRPr="00B4660A" w:rsidRDefault="00607D62" w:rsidP="00A007B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804ABE" w:rsidRPr="00B571B5" w:rsidRDefault="00804ABE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C7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C7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711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B571B5" w:rsidRPr="000C7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0C7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B571B5" w:rsidRPr="000C7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1B566D" w:rsidRPr="00E71143" w:rsidRDefault="001B566D" w:rsidP="00E7114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096"/>
        <w:gridCol w:w="992"/>
        <w:gridCol w:w="1134"/>
        <w:gridCol w:w="2835"/>
        <w:gridCol w:w="850"/>
      </w:tblGrid>
      <w:tr w:rsidR="00804ABE" w:rsidRPr="00D80147" w:rsidTr="004D28F8">
        <w:tc>
          <w:tcPr>
            <w:tcW w:w="255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804ABE" w:rsidP="009813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C7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67E" w:rsidRPr="00EC167E" w:rsidRDefault="000C7609" w:rsidP="00030FD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7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Лифтларни, шу жумладан хавфсизлик қурилмалари параметрларини текшириш ва механик жиҳозларни созлаш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804ABE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01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1E4C24" w:rsidP="00534F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C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5545B4" w:rsidP="001E4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80147" w:rsidRDefault="001E4C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93096C" w:rsidRPr="00D80147" w:rsidTr="004D28F8"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534F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096C" w:rsidRPr="00D80147" w:rsidRDefault="0093096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D80147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891"/>
      </w:tblGrid>
      <w:tr w:rsidR="009A24AF" w:rsidRPr="00AF6407" w:rsidTr="00AF6407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AF640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6E30" w:rsidRPr="00AF6407" w:rsidRDefault="00ED61AC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ускуналар параметрларини техник ҳужжатларга мувофиқ текшириш</w:t>
            </w:r>
          </w:p>
        </w:tc>
      </w:tr>
      <w:tr w:rsidR="009A24AF" w:rsidRPr="00AF6407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7801" w:rsidRPr="00AF6407" w:rsidRDefault="00AF7801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ҳужжатларга мувофиқ механик ускуналарни созлаш ишларини амалга ошириш</w:t>
            </w:r>
          </w:p>
        </w:tc>
      </w:tr>
      <w:tr w:rsidR="009A24AF" w:rsidRPr="00AF6407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7801" w:rsidRPr="00AF6407" w:rsidRDefault="00AF7801" w:rsidP="00AC78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Механик хавфсизлик қурилмаларининг тўғри ишлашини текшириш</w:t>
            </w:r>
          </w:p>
        </w:tc>
      </w:tr>
      <w:tr w:rsidR="007A20BE" w:rsidRPr="00DB3279" w:rsidTr="00AF6407">
        <w:trPr>
          <w:trHeight w:val="44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20BE" w:rsidRPr="00AF6407" w:rsidRDefault="007A20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7801" w:rsidRPr="00AF6407" w:rsidRDefault="00AF7801" w:rsidP="00AF78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Капитал (таъмирлаш) 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характер </w:t>
            </w: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ишларига боғлиқ бўлмаган лифтларнинг механик жиҳозларидаги носозликларини бартараф </w:t>
            </w:r>
            <w:r w:rsidR="000E2EB8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этиш</w:t>
            </w: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A24AF" w:rsidRPr="00AF6407" w:rsidTr="00AF6407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1F3657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64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F64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F64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F6407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7801" w:rsidRPr="00AF6407" w:rsidRDefault="003C6999" w:rsidP="001B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 учун зарур бўлган сарф материаллари, асбоблар, инвентарлар, мосламалар ва шахсий ҳимоя воситаларини тўғри танлаш, яроқлилигини текшириш ва улардан фойдаланишни амалга ошириш</w:t>
            </w:r>
          </w:p>
        </w:tc>
      </w:tr>
      <w:tr w:rsidR="009A24AF" w:rsidRPr="00AF6407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C6999" w:rsidRPr="00AF6407" w:rsidRDefault="003C6999" w:rsidP="003C6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Керакли ўлч</w:t>
            </w: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ов</w:t>
            </w: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воситаларини қўллаш</w:t>
            </w:r>
          </w:p>
        </w:tc>
      </w:tr>
      <w:tr w:rsidR="009A24AF" w:rsidRPr="00AF6407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C6999" w:rsidRPr="00AF6407" w:rsidRDefault="003C6999" w:rsidP="000C7609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lang w:val="uz-Cyrl-UZ"/>
              </w:rPr>
            </w:pPr>
            <w:r w:rsidRPr="00AF6407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Механик ускуналарнинг, шу жумладан хавфсизлик қурилмалари параметрларини ўлчаш ва уларни лифтнинг ишлаши </w:t>
            </w:r>
            <w:r w:rsidR="00B14BF2" w:rsidRPr="00AF6407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>бўйича</w:t>
            </w:r>
            <w:r w:rsidRPr="00AF6407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қўлланма (кўрсатмалар) талабларига мувофиқлигини ўрнатиш</w:t>
            </w:r>
          </w:p>
        </w:tc>
      </w:tr>
      <w:tr w:rsidR="009A24AF" w:rsidRPr="00DB3279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14BF2" w:rsidRPr="00AF6407" w:rsidRDefault="00B14BF2" w:rsidP="00B1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Лифтдан фойдаланиш қўлланма (кўрсатмалар) талабларига мувофиқ, механик жиҳозлар, шу жумладан, хавфсизлик қурилмалар параметрларини ростлаш</w:t>
            </w:r>
          </w:p>
        </w:tc>
      </w:tr>
      <w:tr w:rsidR="009A24AF" w:rsidRPr="00AF6407" w:rsidTr="00AF6407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E96E2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6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2C44" w:rsidRPr="00AF6407" w:rsidRDefault="00EE2C44" w:rsidP="00EE2C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кўрсатаётган лифтларнинг механик ускуналари параметрлари, тузилиши  ва техник хусусиятлари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DB3279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1D1" w:rsidRPr="00AF6407" w:rsidRDefault="006279CA" w:rsidP="000C76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Механик компонентларни (узел) қисмларга ажратиш ва йиғиш кетма-кетлиги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AF6407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79CA" w:rsidRPr="00AF6407" w:rsidRDefault="006279CA" w:rsidP="006279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Чизиқли-бурчакли ўлчов воситаларидан фойдаланиш қоидалари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AF6407" w:rsidTr="00AF6407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AF6407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6DD6" w:rsidRPr="00AF6407" w:rsidRDefault="00126DD6" w:rsidP="000C76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Механик ускуналар ва хавфсизлик қурилмаларини созлаш 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услуби</w:t>
            </w: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усуллари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1B566D" w:rsidRPr="00AF6407" w:rsidTr="00AF6407">
        <w:trPr>
          <w:trHeight w:val="1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566D" w:rsidRPr="00AF6407" w:rsidRDefault="001B566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6DD6" w:rsidRPr="00AF6407" w:rsidRDefault="006C7545" w:rsidP="000C76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(техник) учун меҳнат муҳофазаси ва ишлаб чиқариш бўйича </w:t>
            </w:r>
            <w:r w:rsidR="000C7609" w:rsidRPr="00AF640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йўруқномаларини</w:t>
            </w:r>
          </w:p>
        </w:tc>
      </w:tr>
    </w:tbl>
    <w:p w:rsidR="00240CEF" w:rsidRPr="00A007B1" w:rsidRDefault="00240CEF" w:rsidP="00A007B1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804ABE" w:rsidRDefault="00804ABE" w:rsidP="00ED6EE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A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A007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4D1A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ED6E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ED6EE6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ED6E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E12111" w:rsidRPr="004D1AF3" w:rsidRDefault="00E12111" w:rsidP="004D1AF3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8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559"/>
        <w:gridCol w:w="1134"/>
        <w:gridCol w:w="3260"/>
        <w:gridCol w:w="992"/>
      </w:tblGrid>
      <w:tr w:rsidR="00A007B1" w:rsidRPr="00266007" w:rsidTr="0068573F">
        <w:tc>
          <w:tcPr>
            <w:tcW w:w="2410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ED6E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ED6E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6EE6" w:rsidRPr="00BD5079" w:rsidRDefault="000C7609" w:rsidP="00BD507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0C7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лектрон жиҳозларга хизмат кўрсатишни визуал кўрикдан ўтказиш</w:t>
            </w:r>
          </w:p>
        </w:tc>
        <w:tc>
          <w:tcPr>
            <w:tcW w:w="1559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744DC7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C53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0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6EE6" w:rsidRDefault="00ED6EE6" w:rsidP="00A007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Малака даражаси </w:t>
            </w:r>
          </w:p>
          <w:p w:rsidR="00744DC7" w:rsidRPr="00C53C82" w:rsidRDefault="00ED6EE6" w:rsidP="00A007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A007B1" w:rsidRPr="00266007" w:rsidTr="006857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007B1" w:rsidRPr="00C53C82" w:rsidRDefault="00A007B1" w:rsidP="00AF31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53147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07B1" w:rsidRPr="00C53C82" w:rsidRDefault="00A007B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A007B1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A24AF" w:rsidRPr="000E2EB8" w:rsidTr="009B6DD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516FE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3F83" w:rsidRPr="000E2EB8" w:rsidRDefault="004C3F83" w:rsidP="004C3F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Назорат-бошқарув шкафи ва лифт ускуналарининг бошқа электрон бўлинмаларини текшириш, уларнинг хизмат кўрсатишга яроқлилигини визуал текшириш</w:t>
            </w:r>
          </w:p>
        </w:tc>
      </w:tr>
      <w:tr w:rsidR="009A24AF" w:rsidRPr="000E2EB8" w:rsidTr="009B6DD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3F83" w:rsidRPr="000E2EB8" w:rsidRDefault="004C3F83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ускуналарининг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 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блокларини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чангдан тозалаш</w:t>
            </w:r>
          </w:p>
        </w:tc>
      </w:tr>
      <w:tr w:rsidR="009A24AF" w:rsidRPr="000E2EB8" w:rsidTr="00FB50A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4BB4" w:rsidRPr="000E2EB8" w:rsidRDefault="00EB4BB4" w:rsidP="006857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Хато кодларини текшириш (агар мавжуд бўлса)</w:t>
            </w:r>
          </w:p>
        </w:tc>
      </w:tr>
      <w:tr w:rsidR="0068573F" w:rsidRPr="000E2EB8" w:rsidTr="00FB50AD">
        <w:trPr>
          <w:trHeight w:val="51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573F" w:rsidRPr="000E2EB8" w:rsidRDefault="006857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4BB4" w:rsidRPr="000E2EB8" w:rsidRDefault="00182B7F" w:rsidP="00182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Электрон қурилмалар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фаолиятида аниқланган камчилик ва нуқсонлар ҳақида ўрнатилган тартибда раҳбариятни хабардор қилиш</w:t>
            </w:r>
          </w:p>
        </w:tc>
      </w:tr>
      <w:tr w:rsidR="009A24AF" w:rsidRPr="000E2EB8" w:rsidTr="00FB50A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516FE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320D" w:rsidRPr="000E2EB8" w:rsidRDefault="00C4320D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Лифтлар э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лектрон ускуна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ларининг ҳолатини визуал аниқлаш</w:t>
            </w:r>
          </w:p>
        </w:tc>
      </w:tr>
      <w:tr w:rsidR="009A24AF" w:rsidRPr="000E2EB8" w:rsidTr="003A14C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320D" w:rsidRPr="000E2EB8" w:rsidRDefault="00C4320D" w:rsidP="003244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Электрон </w:t>
            </w:r>
            <w:r w:rsidR="00324491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ускуналари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 хато кодларини ўқиш</w:t>
            </w:r>
          </w:p>
        </w:tc>
      </w:tr>
      <w:tr w:rsidR="0068573F" w:rsidRPr="000E2EB8" w:rsidTr="003A14C4">
        <w:trPr>
          <w:trHeight w:val="2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573F" w:rsidRPr="000E2EB8" w:rsidRDefault="006857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4491" w:rsidRPr="000E2EB8" w:rsidRDefault="00324491" w:rsidP="003244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Электрон ускуналарни кўрикдан ўтказиб текшириш натижаларини ҳужжатлаштириш</w:t>
            </w:r>
          </w:p>
        </w:tc>
      </w:tr>
      <w:tr w:rsidR="009A24AF" w:rsidRPr="000E2EB8" w:rsidTr="003A14C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516FE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BBD" w:rsidRPr="000E2EB8" w:rsidRDefault="00D37BBD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кўрсатаётган лифт электрон ускунасининг мақсади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0E2EB8" w:rsidTr="00A007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BBD" w:rsidRPr="000E2EB8" w:rsidRDefault="00A74603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лектротехника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9A24AF" w:rsidRPr="000E2EB8" w:rsidTr="00A007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603" w:rsidRPr="000E2EB8" w:rsidRDefault="00A74603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Хизматдаги лифтларнинг электр схемалари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9A24AF" w:rsidRPr="000E2EB8" w:rsidTr="00A7460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603" w:rsidRPr="000E2EB8" w:rsidRDefault="00A74603" w:rsidP="00A746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29310F" w:rsidRPr="00DB3279" w:rsidTr="00A74603">
        <w:trPr>
          <w:trHeight w:val="2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0E2EB8" w:rsidRDefault="0029310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4603" w:rsidRPr="00A74603" w:rsidRDefault="00A74603" w:rsidP="00B077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</w:t>
            </w:r>
            <w:r w:rsidR="00B077DD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фойдаланиш бўйича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қўлланма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сини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сини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A007B1" w:rsidRPr="00A74603" w:rsidRDefault="00A007B1" w:rsidP="0014663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E64556" w:rsidRDefault="00804ABE" w:rsidP="00E6455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A007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E64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E64556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E64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29310F" w:rsidRPr="00146636" w:rsidRDefault="0029310F" w:rsidP="0014663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1134"/>
        <w:gridCol w:w="1109"/>
        <w:gridCol w:w="2718"/>
        <w:gridCol w:w="850"/>
      </w:tblGrid>
      <w:tr w:rsidR="00804ABE" w:rsidRPr="00266007" w:rsidTr="0029310F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030E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E2E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E5BC1" w:rsidRPr="003E5BC1" w:rsidRDefault="000E2EB8" w:rsidP="0056253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Лифтларни, шу жумладан электр хавфсизлик қурилмалари параметрларини текшириш ва электр жиҳозларни созлаш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2931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804ABE" w:rsidP="002931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B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931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030EC6" w:rsidP="000E2EB8">
            <w:pPr>
              <w:widowControl/>
              <w:ind w:left="16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29310F" w:rsidRPr="00266007" w:rsidTr="0029310F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A2770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310F" w:rsidRPr="00DB0CAB" w:rsidRDefault="002931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29310F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891"/>
      </w:tblGrid>
      <w:tr w:rsidR="009A24AF" w:rsidRPr="00D13A25" w:rsidTr="00E96E20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13A25" w:rsidRDefault="00FD00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A2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D13A25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686A" w:rsidRPr="00D13A25" w:rsidRDefault="007C686A" w:rsidP="002931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жиҳозларининг техник параметрларини техник ҳужжатларга мувофиқ текшириш</w:t>
            </w:r>
          </w:p>
        </w:tc>
      </w:tr>
      <w:tr w:rsidR="009A24AF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13A25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686A" w:rsidRPr="00D13A25" w:rsidRDefault="007C686A" w:rsidP="007C68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Техник ҳужжатларга мувофиқ электр жиҳозларини созлаш ишларини амалга ошириш</w:t>
            </w:r>
          </w:p>
        </w:tc>
      </w:tr>
      <w:tr w:rsidR="009A24AF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13A25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686A" w:rsidRPr="00D13A25" w:rsidRDefault="007C686A" w:rsidP="007C68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хавфсизлиги қурилмаларининг тўғри ишлашини ва созлигини текшириш</w:t>
            </w:r>
          </w:p>
        </w:tc>
      </w:tr>
      <w:tr w:rsidR="009A24AF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13A25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67EB" w:rsidRPr="00D13A25" w:rsidRDefault="004767EB" w:rsidP="004767E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Капитал (таъмирлаш) ишларга боғлиқ бўлмаган лифтлар </w:t>
            </w:r>
            <w:r w:rsidR="000E2EB8" w:rsidRPr="00D1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электр</w:t>
            </w:r>
            <w:r w:rsidRPr="00D1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жиҳозларининг аниқланган носозликларини </w:t>
            </w:r>
            <w:r w:rsidRPr="00D1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 xml:space="preserve">бартараф </w:t>
            </w:r>
            <w:r w:rsidR="000E2EB8" w:rsidRPr="00D1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этиш</w:t>
            </w:r>
            <w:r w:rsidRPr="00D1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9A24AF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D13A25" w:rsidRDefault="009A24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6CC5" w:rsidRPr="00D13A25" w:rsidRDefault="00AD6CC5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ларнинг ускуналари ва 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жиҳозларини грунтлашнинг визуал 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назоратини амалга ошириш</w:t>
            </w:r>
          </w:p>
        </w:tc>
      </w:tr>
      <w:tr w:rsidR="007B48E1" w:rsidRPr="00D13A25" w:rsidTr="00E96E20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13A25" w:rsidRDefault="00FD00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D13A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D13A25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6CC5" w:rsidRPr="00D13A25" w:rsidRDefault="00AD6CC5" w:rsidP="00AD6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 учун зарур мосламалар ва шахсий ҳимоя воситаларидан фойдаланиш ва яроқлилигини текшириш, танлаш </w:t>
            </w:r>
          </w:p>
        </w:tc>
      </w:tr>
      <w:tr w:rsidR="007B48E1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6CC5" w:rsidRPr="00D13A25" w:rsidRDefault="00AD6CC5" w:rsidP="00AD6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Керакли ўлч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ов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воситаларини қўллаш</w:t>
            </w:r>
          </w:p>
        </w:tc>
      </w:tr>
      <w:tr w:rsidR="007B48E1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6CC5" w:rsidRPr="00D13A25" w:rsidRDefault="00AD6CC5" w:rsidP="00710F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Лифтларнинг электр жиҳозлари ва электр хавфсизлиги қурилмаларининг тўғри ишлашини текшириш</w:t>
            </w:r>
          </w:p>
        </w:tc>
      </w:tr>
      <w:tr w:rsidR="007B48E1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0FC6" w:rsidRPr="00D13A25" w:rsidRDefault="00866040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Аниқланган камчиликларни бартараф 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этиш</w:t>
            </w:r>
          </w:p>
        </w:tc>
      </w:tr>
      <w:tr w:rsidR="007B48E1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B22A5" w:rsidRPr="00D13A25" w:rsidRDefault="003B22A5" w:rsidP="00633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бошқарув ва сигнал бериш тизимлари, ёритиш тизими,</w:t>
            </w:r>
            <w:r w:rsidR="00EB2260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к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учли ток электр тизими параметрларини</w:t>
            </w:r>
            <w:r w:rsidR="0063324E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ўлчаш</w:t>
            </w:r>
          </w:p>
        </w:tc>
      </w:tr>
      <w:tr w:rsidR="007B48E1" w:rsidRPr="00DB3279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324E" w:rsidRPr="00D13A25" w:rsidRDefault="00CF0427" w:rsidP="00CF04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Лифтдан фойдаланиш қўлланма (кўрсатмалар) талабларига мувофиқ электр жиҳозларини созлаш</w:t>
            </w:r>
          </w:p>
        </w:tc>
      </w:tr>
      <w:tr w:rsidR="007B48E1" w:rsidRPr="00DB3279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0427" w:rsidRPr="00D13A25" w:rsidRDefault="00CF0427" w:rsidP="00CF04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Бажарилган ишларнинг хизмат кўрсатувчи лифтлар бўйича техник ҳужжатлар талабларига мувофиқлигини текшириш</w:t>
            </w:r>
          </w:p>
        </w:tc>
      </w:tr>
      <w:tr w:rsidR="007B48E1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B48E1" w:rsidRPr="00D13A25" w:rsidRDefault="007B48E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0427" w:rsidRPr="00D13A25" w:rsidRDefault="004C79A6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Бажарилган иш натижаларини ҳужжатлаштириш</w:t>
            </w:r>
          </w:p>
        </w:tc>
      </w:tr>
      <w:tr w:rsidR="004112AC" w:rsidRPr="00D13A25" w:rsidTr="00E96E20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13A25" w:rsidRDefault="00FD00A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79A6" w:rsidRPr="00D13A25" w:rsidRDefault="004C79A6" w:rsidP="004C79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 электр жиҳозлари параметрлари ва тузилиши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79A6" w:rsidRPr="00D13A25" w:rsidRDefault="004C79A6" w:rsidP="004C79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Электротехника асослари</w:t>
            </w:r>
            <w:r w:rsidR="000E2EB8" w:rsidRPr="00D13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79A6" w:rsidRPr="00D13A25" w:rsidRDefault="004C79A6" w:rsidP="007B48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кўрсатувчи лифтларнинг электр схемалари</w:t>
            </w:r>
            <w:r w:rsidR="000E2EB8" w:rsidRPr="00D13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D13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79A6" w:rsidRPr="00D13A25" w:rsidRDefault="00991C79" w:rsidP="00991C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жиҳозларини қисмларга ажратиш ва йиғиш кетма-кетлиги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1C79" w:rsidRPr="00D13A25" w:rsidRDefault="00541ABA" w:rsidP="00541A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Симлар ва кабелларни улаш ва бириктириш усуллари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1ABA" w:rsidRPr="00D13A25" w:rsidRDefault="00226308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F8671D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лектр ўлчов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асбоблари ва ўлчов воситалари</w:t>
            </w:r>
            <w:r w:rsidR="00F8671D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фойдаланиш қоидалари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6308" w:rsidRPr="00D13A25" w:rsidRDefault="00226308" w:rsidP="002263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жиҳозларини созлаш 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метод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усуллари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112AC" w:rsidRPr="00D13A25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6308" w:rsidRPr="00D13A25" w:rsidRDefault="00610D3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4112AC" w:rsidRPr="00DB3279" w:rsidTr="00E96E20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2AC" w:rsidRPr="00D13A25" w:rsidRDefault="004112A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0D3C" w:rsidRPr="00D13A25" w:rsidRDefault="00610D3C" w:rsidP="004112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лифтлардан фойдаланиш бўйича қўлланма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0E2EB8"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D13A2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4112AC" w:rsidRPr="00610D3C" w:rsidRDefault="004112AC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4B4B7D" w:rsidRPr="00351471" w:rsidRDefault="004B4B7D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3.2.</w:t>
      </w:r>
      <w:r w:rsidR="003A23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514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3514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4112AC" w:rsidRPr="00146636" w:rsidRDefault="004112AC" w:rsidP="0014663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992"/>
        <w:gridCol w:w="1134"/>
        <w:gridCol w:w="2693"/>
        <w:gridCol w:w="992"/>
      </w:tblGrid>
      <w:tr w:rsidR="004B4B7D" w:rsidRPr="00E3639A" w:rsidTr="003A2326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3514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820D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4457" w:rsidRPr="00214457" w:rsidRDefault="000E2EB8" w:rsidP="0021445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ишлаб чиқарувчиси томонидан белгиланган алгоритмга мувофиқ барча иш режимларида лифтнинг тўғри ишлашини текшириш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363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4B4B7D" w:rsidP="004B4B7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3A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E36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3A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D403E3" w:rsidP="003A23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  <w:r w:rsidRPr="00DB0C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3639A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3A2326" w:rsidRPr="00E3639A" w:rsidTr="003A2326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3A2326" w:rsidRDefault="003A232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4B4B7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Pr="00E3639A" w:rsidRDefault="003A2326" w:rsidP="005875F1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2326" w:rsidRDefault="003A232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B4B7D" w:rsidRPr="003A2326" w:rsidRDefault="004B4B7D" w:rsidP="004B4B7D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623"/>
      </w:tblGrid>
      <w:tr w:rsidR="009A24AF" w:rsidRPr="000E2EB8" w:rsidTr="00820D60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CB79D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61710" w:rsidRPr="000E2EB8" w:rsidRDefault="008E7519" w:rsidP="008E75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норма доирасидаги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иш режимида ишлашини текшириш</w:t>
            </w:r>
          </w:p>
        </w:tc>
      </w:tr>
      <w:tr w:rsidR="009A24AF" w:rsidRPr="000E2EB8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7519" w:rsidRPr="000E2EB8" w:rsidRDefault="00E6734D" w:rsidP="002007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машина хонасидан бошқар</w:t>
            </w:r>
            <w:r w:rsidR="002007CD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ув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режимида ишлаш</w:t>
            </w:r>
            <w:r w:rsidR="002007CD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ига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2007CD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ўтказиш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текшириш (агар режим мавжуд бўлса)</w:t>
            </w:r>
          </w:p>
        </w:tc>
      </w:tr>
      <w:tr w:rsidR="009A24AF" w:rsidRPr="000E2EB8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6739E" w:rsidRPr="000E2EB8" w:rsidRDefault="00D6739E" w:rsidP="00D673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Кабина томидан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бошқариш режимида ишлаш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 ўтказиш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текшириш (агар режим мавжуд бўлса)</w:t>
            </w:r>
          </w:p>
        </w:tc>
      </w:tr>
      <w:tr w:rsidR="009A24AF" w:rsidRPr="000E2EB8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B7BF3" w:rsidRPr="000E2EB8" w:rsidRDefault="003B7BF3" w:rsidP="003B7B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Лифтдан фойдаланиш бўйича қўлланма (кўрсатмалар) да кўзда тутилган бошқа назорат режимларида ишлашга ўтказиш ва текшириш</w:t>
            </w:r>
          </w:p>
        </w:tc>
      </w:tr>
      <w:tr w:rsidR="00CB79D5" w:rsidRPr="000E2EB8" w:rsidTr="00820D60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79D5" w:rsidRPr="000E2EB8" w:rsidRDefault="00CB79D5" w:rsidP="00A57F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3B86" w:rsidRPr="000E2EB8" w:rsidRDefault="003F451C" w:rsidP="003F45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Лифтдан фойдаланиш бўйича қўлланма (кўрсатмалар) да белгиланган бошқарув режимларида ишлашга ўтказиш ва текшириш</w:t>
            </w:r>
          </w:p>
        </w:tc>
      </w:tr>
      <w:tr w:rsidR="005105E6" w:rsidRPr="00DB3279" w:rsidTr="00820D60">
        <w:trPr>
          <w:trHeight w:val="485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05E6" w:rsidRPr="000E2EB8" w:rsidRDefault="005105E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F451C" w:rsidRPr="000E2EB8" w:rsidRDefault="003F451C" w:rsidP="004437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Лифтдан фойдаланиш бўйича қўлланма (кўрсатмалар) томонидан </w:t>
            </w:r>
            <w:r w:rsidR="004437F6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кўзда тутилган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 режимларида лифтларнинг тўғри ишлашини текшири</w:t>
            </w:r>
            <w:r w:rsidR="004437F6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9A24AF" w:rsidRPr="000E2EB8" w:rsidTr="00820D60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CB79D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F13" w:rsidRPr="000E2EB8" w:rsidRDefault="00910F13" w:rsidP="00910F13">
            <w:pPr>
              <w:rPr>
                <w:rFonts w:ascii="Times New Roman" w:eastAsia="Times New Roman" w:hAnsi="Times New Roman" w:cs="Times New Roman"/>
                <w:color w:val="333333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</w:rPr>
              <w:t xml:space="preserve">Хизмат кўрсатувчи </w:t>
            </w:r>
            <w:r w:rsidRPr="000E2EB8">
              <w:rPr>
                <w:rFonts w:ascii="Times New Roman" w:hAnsi="Times New Roman" w:cs="Times New Roman"/>
                <w:color w:val="000000"/>
                <w:lang w:val="uz-Cyrl-UZ"/>
              </w:rPr>
              <w:t>лифт</w:t>
            </w:r>
            <w:r w:rsidRPr="000E2EB8">
              <w:rPr>
                <w:rFonts w:ascii="Times New Roman" w:hAnsi="Times New Roman" w:cs="Times New Roman"/>
                <w:color w:val="000000"/>
              </w:rPr>
              <w:t>ларнинг иш режимлари алгоритмлари</w:t>
            </w:r>
          </w:p>
        </w:tc>
      </w:tr>
      <w:tr w:rsidR="009A24AF" w:rsidRPr="000E2EB8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F13" w:rsidRPr="000E2EB8" w:rsidRDefault="00910F13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лектротехник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0E2EB8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9A24AF" w:rsidRPr="000E2EB8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F13" w:rsidRPr="000E2EB8" w:rsidRDefault="00910F13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Хизмат кўрсатувчи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ларнинг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электр схемалари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0E2EB8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F13" w:rsidRPr="000E2EB8" w:rsidRDefault="00AB4A78" w:rsidP="00AB4A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ишлаш режимларини созлаш учун асбоб-ускуна ва қурилмалардан фойдаланиш қоидалари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A24AF" w:rsidRPr="00DB3279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2785" w:rsidRPr="000E2EB8" w:rsidRDefault="00812785" w:rsidP="00812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9A24AF" w:rsidRPr="00DB3279" w:rsidTr="00820D60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4AF" w:rsidRPr="000E2EB8" w:rsidRDefault="009A24AF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2785" w:rsidRPr="00812785" w:rsidRDefault="00812785" w:rsidP="00812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лифтлардан фойдаланиш бўйича қўлланма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4B4B7D" w:rsidRPr="005105E6" w:rsidRDefault="004B4B7D" w:rsidP="00BC1221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2D2321" w:rsidRDefault="001C438A" w:rsidP="002D232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3.2.</w:t>
      </w:r>
      <w:r w:rsidR="005105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5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2D23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="002D2321"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2D23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A0205F" w:rsidRPr="00351471" w:rsidRDefault="00A0205F" w:rsidP="002D232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1C438A" w:rsidRPr="00B85B7E" w:rsidTr="005105E6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A020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A53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2A7F" w:rsidRPr="00CA2A7F" w:rsidRDefault="000E2EB8" w:rsidP="005105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 белгиланган ваколат доирасида текшириш вақтида ишларни бажариш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5105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1C438A" w:rsidP="005105E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105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2D2321" w:rsidP="005545B4">
            <w:pPr>
              <w:ind w:left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5105E6" w:rsidRPr="00B85B7E" w:rsidTr="005105E6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1466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5E6" w:rsidRPr="00B85B7E" w:rsidRDefault="005105E6" w:rsidP="005875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1C438A" w:rsidRPr="005105E6" w:rsidRDefault="001C438A" w:rsidP="001C438A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1F1E95" w:rsidRPr="000E2EB8" w:rsidTr="000E2EB8">
        <w:tc>
          <w:tcPr>
            <w:tcW w:w="2693" w:type="dxa"/>
            <w:vMerge w:val="restart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A57F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50D8C" w:rsidRPr="000E2EB8" w:rsidRDefault="00450D8C" w:rsidP="001A7E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Синов лабораторияси (маркази) мутахассисининг топшириғига биноан л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ифтнинг техник текшируви ўтказилиши жараёнида </w:t>
            </w:r>
            <w:r w:rsidR="001A7ED3"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зарур бўлган лифтни кўчириш ва бошқарув аппаратини ўзгартиришни бажариш </w:t>
            </w:r>
            <w:r w:rsidR="001A7ED3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F1E95" w:rsidRPr="000E2EB8" w:rsidTr="000E2EB8">
        <w:trPr>
          <w:trHeight w:val="315"/>
        </w:trPr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F4E" w:rsidRPr="000E2EB8" w:rsidRDefault="00C27F4E" w:rsidP="00C27F4E">
            <w:pPr>
              <w:rPr>
                <w:rFonts w:ascii="Times New Roman" w:eastAsia="Times New Roman" w:hAnsi="Times New Roman" w:cs="Times New Roman"/>
                <w:color w:val="333333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</w:rPr>
              <w:t>Синовдан кейин лифт ишлашини тиклаш</w:t>
            </w:r>
          </w:p>
        </w:tc>
      </w:tr>
      <w:tr w:rsidR="001F1E95" w:rsidRPr="000E2EB8" w:rsidTr="000E2EB8">
        <w:tc>
          <w:tcPr>
            <w:tcW w:w="2693" w:type="dxa"/>
            <w:vMerge w:val="restart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0E2EB8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088E" w:rsidRPr="000E2EB8" w:rsidRDefault="0021088E" w:rsidP="002108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Керакли асбоб ва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мосламаларни қўллаш</w:t>
            </w:r>
          </w:p>
        </w:tc>
      </w:tr>
      <w:tr w:rsidR="001F1E95" w:rsidRPr="000E2EB8" w:rsidTr="000E2EB8"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088E" w:rsidRPr="000E2EB8" w:rsidRDefault="00462080" w:rsidP="004620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Лифтни турли хил иш режимларига 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ўтказиш</w:t>
            </w:r>
          </w:p>
        </w:tc>
      </w:tr>
      <w:tr w:rsidR="001F1E95" w:rsidRPr="000E2EB8" w:rsidTr="000E2EB8"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6EA3" w:rsidRPr="000E2EB8" w:rsidRDefault="00146EA3" w:rsidP="00146E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Лифтни турли хил иш режимлари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бошқариш</w:t>
            </w:r>
            <w:r w:rsidRPr="000E2EB8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1F1E95" w:rsidRPr="000E2EB8" w:rsidTr="000E2EB8">
        <w:tc>
          <w:tcPr>
            <w:tcW w:w="2693" w:type="dxa"/>
            <w:vMerge w:val="restart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A57FE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2325" w:rsidRPr="000E2EB8" w:rsidRDefault="001A2325" w:rsidP="000E2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Хизмат кўрсатувчи лифтлар тузилмаси</w:t>
            </w:r>
            <w:r w:rsidR="000E2EB8" w:rsidRPr="000E2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0E2EB8" w:rsidRPr="000E2EB8" w:rsidTr="000E2EB8"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2EB8" w:rsidRPr="000E2EB8" w:rsidRDefault="000E2EB8" w:rsidP="00A57FE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2EB8" w:rsidRPr="000E2EB8" w:rsidRDefault="000E2EB8" w:rsidP="000E2E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0E2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Лифтларни даврий ва қисман техник текширувларни ўтказиш тартибини</w:t>
            </w:r>
          </w:p>
        </w:tc>
      </w:tr>
      <w:tr w:rsidR="001F1E95" w:rsidRPr="000E2EB8" w:rsidTr="000E2EB8"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2325" w:rsidRPr="000E2EB8" w:rsidRDefault="001A2325" w:rsidP="00C42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 синов пайтида</w:t>
            </w:r>
            <w:r w:rsidR="00C42247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регламент билан белгиланган 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операциялар мазмуни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1F1E95" w:rsidRPr="000E2EB8" w:rsidTr="000E2EB8"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2247" w:rsidRPr="000E2EB8" w:rsidRDefault="00C42247" w:rsidP="007F28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Турли </w:t>
            </w:r>
            <w:r w:rsidR="007F28FB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 режимларида</w:t>
            </w: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8FB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 бошқариш тартиби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1F1E95" w:rsidRPr="0095579D" w:rsidTr="000E2EB8">
        <w:tc>
          <w:tcPr>
            <w:tcW w:w="2693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1E95" w:rsidRPr="000E2EB8" w:rsidRDefault="001F1E95" w:rsidP="005875F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70AB" w:rsidRPr="004070AB" w:rsidRDefault="004070AB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0E2EB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</w:tbl>
    <w:p w:rsidR="009A24AF" w:rsidRPr="004070AB" w:rsidRDefault="009A24AF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2E5056" w:rsidRDefault="002E5056" w:rsidP="002E505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71242A"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Умумлаштирилган меҳнат функцияси</w:t>
      </w:r>
    </w:p>
    <w:p w:rsidR="002E5056" w:rsidRPr="00266007" w:rsidRDefault="002E5056" w:rsidP="002E505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9"/>
        <w:gridCol w:w="1377"/>
        <w:gridCol w:w="891"/>
        <w:gridCol w:w="3544"/>
        <w:gridCol w:w="992"/>
      </w:tblGrid>
      <w:tr w:rsidR="002E5056" w:rsidRPr="00DD3028" w:rsidTr="001E2948">
        <w:tc>
          <w:tcPr>
            <w:tcW w:w="28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7124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545B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242A" w:rsidRPr="0071242A" w:rsidRDefault="000E2EB8" w:rsidP="007124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ускуналарини таъмирлаш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71242A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E5056" w:rsidRPr="00DD3028" w:rsidTr="001E2948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D3028" w:rsidRDefault="002E505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5056" w:rsidRPr="00820F20" w:rsidRDefault="002E5056" w:rsidP="002E505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355"/>
      </w:tblGrid>
      <w:tr w:rsidR="002E5056" w:rsidRPr="00D65125" w:rsidTr="005545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0E2EB8" w:rsidRDefault="00886C8D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2E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Мумкин бўлган лавозим номлари</w:t>
            </w:r>
            <w:r w:rsidRPr="000E2E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5125" w:rsidRPr="000E2EB8" w:rsidRDefault="00D65125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 бўйича 5-тоифали механик</w:t>
            </w:r>
          </w:p>
          <w:p w:rsidR="00D65125" w:rsidRPr="000E2EB8" w:rsidRDefault="00D65125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 бўйича 5-тоифали электро-механик</w:t>
            </w:r>
            <w:r w:rsidRPr="000E2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65125" w:rsidRPr="000E2EB8" w:rsidRDefault="00D65125" w:rsidP="004D28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Лифтларни таъмирлаш бўйича 5-тоифали электромонтёр</w:t>
            </w:r>
          </w:p>
          <w:p w:rsidR="00D65125" w:rsidRPr="00D65125" w:rsidRDefault="00D65125" w:rsidP="00DE0C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0E2E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 бўйича 5-тоифали техник</w:t>
            </w:r>
            <w:r w:rsidR="00DE0C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2E5056" w:rsidRPr="00D65125" w:rsidTr="005545B4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056" w:rsidRPr="00D65125" w:rsidRDefault="002E505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056" w:rsidRPr="00D65125" w:rsidRDefault="002E5056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E5056" w:rsidRPr="00820F20" w:rsidRDefault="002E5056" w:rsidP="002E505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2E5056" w:rsidRPr="002643B6" w:rsidTr="001E29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2643B6" w:rsidRDefault="00886C8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0FB6" w:rsidRPr="002643B6" w:rsidRDefault="002643B6" w:rsidP="000E2EB8">
            <w:pPr>
              <w:ind w:lef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2E5056" w:rsidRPr="00DB3279" w:rsidTr="001E2948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2643B6" w:rsidRDefault="00886C8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3B6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тажрибасига қўйиладиган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A11" w:rsidRPr="002643B6" w:rsidRDefault="00FC2113" w:rsidP="00512E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 механиги малакали </w:t>
            </w:r>
            <w:r w:rsidR="000E2EB8"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 назорати остида камида 3 ойлик амалий тажрибага 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эга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бўлиши керак.</w:t>
            </w:r>
          </w:p>
          <w:p w:rsidR="00FC2113" w:rsidRPr="002643B6" w:rsidRDefault="00FC2113" w:rsidP="00512E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Лифтлар бўйича электрмеханик механик сифатида камида 1 йиллик амалий тажрибага 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эга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бўлиши керак</w:t>
            </w:r>
          </w:p>
          <w:p w:rsidR="00FC2113" w:rsidRPr="002643B6" w:rsidRDefault="00FC2113" w:rsidP="00FC211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бўйича </w:t>
            </w:r>
            <w:r w:rsidRPr="00264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техник олий техник таълим базасида электрик ва/ёки лифт бўйича механик сифатида камида 1 йиллик амалий тажрибага эга бўлиши керак.</w:t>
            </w:r>
            <w:r w:rsidRPr="002643B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E5056" w:rsidRPr="00DB3279" w:rsidTr="001E294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5056" w:rsidRPr="002643B6" w:rsidRDefault="00886C8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</w:t>
            </w:r>
            <w:r w:rsidRPr="002643B6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176D" w:rsidRPr="002643B6" w:rsidRDefault="008753E8" w:rsidP="0087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8753E8" w:rsidRPr="002643B6" w:rsidRDefault="008753E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Ходимга иш жойида меҳнат муҳофазаси бўйича кўрсатма берилади..Меҳнат муҳофазасига қўйиладиган талаблар-электр хавфсизлиги бўйича камида III-гуруҳ мавжудлиги.</w:t>
            </w:r>
          </w:p>
          <w:p w:rsidR="008753E8" w:rsidRPr="002643B6" w:rsidRDefault="008753E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Ёнғин хавфсизлиги қоидалари бўйича билимга эга бўлган ва ёнғин хавфсизлиги </w:t>
            </w:r>
            <w:r w:rsidR="000C7609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ўтган</w:t>
            </w:r>
          </w:p>
          <w:p w:rsidR="008753E8" w:rsidRPr="008753E8" w:rsidRDefault="008753E8" w:rsidP="008753E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 тегишли иш вазифаларини бажариш учун малака сертификатлари ёки ваколатларини тасдиқловчи сертификатлар мавжуд бўлганда ташкилотнинг маҳаллий далолатномаси билан амалга оширилади.</w:t>
            </w:r>
          </w:p>
        </w:tc>
      </w:tr>
    </w:tbl>
    <w:p w:rsidR="002E5056" w:rsidRPr="008753E8" w:rsidRDefault="002E5056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4D28F8" w:rsidRPr="00146636" w:rsidRDefault="004D28F8" w:rsidP="004D28F8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1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7A447D" w:rsidRPr="00C3098D">
        <w:rPr>
          <w:rFonts w:ascii="Times New Roman" w:hAnsi="Times New Roman"/>
          <w:b/>
          <w:sz w:val="28"/>
          <w:szCs w:val="28"/>
        </w:rPr>
        <w:t>М</w:t>
      </w:r>
      <w:r w:rsidR="007A447D" w:rsidRPr="00C3098D">
        <w:rPr>
          <w:rFonts w:ascii="Times New Roman" w:hAnsi="Times New Roman"/>
          <w:b/>
          <w:sz w:val="28"/>
          <w:szCs w:val="28"/>
          <w:lang w:val="uz-Cyrl-UZ"/>
        </w:rPr>
        <w:t>еҳнат функцияси</w:t>
      </w:r>
    </w:p>
    <w:p w:rsidR="004D28F8" w:rsidRPr="005105E6" w:rsidRDefault="004D28F8" w:rsidP="004D28F8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4D28F8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6168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545B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4B0C" w:rsidRPr="00FA71E1" w:rsidRDefault="002643B6" w:rsidP="00AE04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ускуналарини кўрик- текширувдан ўтказиш ва нуқсонларни аниқлаш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4D28F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7A447D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4D28F8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8F8" w:rsidRPr="00B85B7E" w:rsidRDefault="004D28F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D28F8" w:rsidRPr="005105E6" w:rsidRDefault="004D28F8" w:rsidP="004D28F8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D3026E" w:rsidRPr="002643B6" w:rsidTr="003037D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2643B6" w:rsidRDefault="00E96E2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49F" w:rsidRPr="002643B6" w:rsidRDefault="00AE049F" w:rsidP="00DC0C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ускуналарини кўрик-текширувдан ўтказиш ва</w:t>
            </w:r>
            <w:r w:rsidR="00DC0CA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нуқсонларини аниқлаш</w:t>
            </w:r>
          </w:p>
        </w:tc>
      </w:tr>
      <w:tr w:rsidR="00D3026E" w:rsidRPr="00DB3279" w:rsidTr="003037D6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0CA6" w:rsidRPr="002643B6" w:rsidRDefault="00DC0CA6" w:rsidP="00DC0C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ускуналарини таъмирлаш (алмаштириш) зарурлигини аниқлаш</w:t>
            </w:r>
          </w:p>
        </w:tc>
      </w:tr>
      <w:tr w:rsidR="00D3026E" w:rsidRPr="002643B6" w:rsidTr="003037D6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E64CF" w:rsidRPr="002643B6" w:rsidRDefault="00CE64CF" w:rsidP="00264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Керакли материаллар, </w:t>
            </w:r>
            <w:r w:rsidR="00B45451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деталлар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йиғма ва қурилмаларни 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белгилаш</w:t>
            </w:r>
          </w:p>
        </w:tc>
      </w:tr>
      <w:tr w:rsidR="00D3026E" w:rsidRPr="002643B6" w:rsidTr="00AF20BA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5451" w:rsidRPr="002643B6" w:rsidRDefault="00B45451" w:rsidP="002643B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lang w:val="uz-Cyrl-UZ"/>
              </w:rPr>
            </w:pPr>
            <w:r w:rsidRPr="002643B6">
              <w:rPr>
                <w:b w:val="0"/>
                <w:color w:val="000000"/>
                <w:sz w:val="24"/>
                <w:szCs w:val="24"/>
                <w:lang w:val="uz-Cyrl-UZ"/>
              </w:rPr>
              <w:t>Лифт бўли</w:t>
            </w:r>
            <w:r w:rsidR="00AC5924" w:rsidRPr="002643B6">
              <w:rPr>
                <w:b w:val="0"/>
                <w:color w:val="000000"/>
                <w:sz w:val="24"/>
                <w:szCs w:val="24"/>
                <w:lang w:val="uz-Cyrl-UZ"/>
              </w:rPr>
              <w:t>н</w:t>
            </w:r>
            <w:r w:rsidRPr="002643B6">
              <w:rPr>
                <w:b w:val="0"/>
                <w:color w:val="000000"/>
                <w:sz w:val="24"/>
                <w:szCs w:val="24"/>
                <w:lang w:val="uz-Cyrl-UZ"/>
              </w:rPr>
              <w:t>малари/агрегатларини таъмирлаш ёки алмаштириш учун зарур шахсий ҳимоя воситалари, асбоб-ускуналар, мосламалар ва қурилмаларни танлаш</w:t>
            </w:r>
            <w:r w:rsidRPr="002643B6">
              <w:rPr>
                <w:b w:val="0"/>
                <w:bCs w:val="0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3026E" w:rsidRPr="002643B6" w:rsidTr="00AF20BA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5924" w:rsidRPr="002643B6" w:rsidRDefault="00AC5924" w:rsidP="00264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компонентлари, агрегатлари ва 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ускуналарини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таъмирлаш ёки алмаштириш</w:t>
            </w:r>
          </w:p>
        </w:tc>
      </w:tr>
      <w:tr w:rsidR="00D3026E" w:rsidRPr="00DB3279" w:rsidTr="00AF20BA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5924" w:rsidRPr="002643B6" w:rsidRDefault="00431D58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Жиҳозларни таъмирлаш/алмаштириш зарурлиги тўғрисида белгиланган тартибда раҳбариятни хабардор қилиш</w:t>
            </w:r>
          </w:p>
        </w:tc>
      </w:tr>
      <w:tr w:rsidR="004D28F8" w:rsidRPr="002643B6" w:rsidTr="003037D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2643B6" w:rsidRDefault="00DE17C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2643B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643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2643B6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497D" w:rsidRPr="002643B6" w:rsidRDefault="005D497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ускуналарининг носозлиги сабабини аниқлаш</w:t>
            </w:r>
          </w:p>
        </w:tc>
      </w:tr>
      <w:tr w:rsidR="004D28F8" w:rsidRPr="002643B6" w:rsidTr="00D3026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2643B6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497D" w:rsidRPr="002643B6" w:rsidRDefault="00934A9E" w:rsidP="00264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="005D497D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компонентлари ва механизмларини 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ечиш (ажратиш), </w:t>
            </w:r>
            <w:r w:rsidR="005D497D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йиғиш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ишларни олиб бориш</w:t>
            </w:r>
          </w:p>
        </w:tc>
      </w:tr>
      <w:tr w:rsidR="004D28F8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28F8" w:rsidRPr="002643B6" w:rsidRDefault="004D28F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4A9E" w:rsidRPr="002643B6" w:rsidRDefault="00934A9E" w:rsidP="00934A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 ускуналари параметрлари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зарур ўлчов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 ўтказиш</w:t>
            </w:r>
          </w:p>
        </w:tc>
      </w:tr>
      <w:tr w:rsidR="00D3026E" w:rsidRPr="002643B6" w:rsidTr="00AF20B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2643B6" w:rsidRDefault="00E96E2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4A9E" w:rsidRPr="002643B6" w:rsidRDefault="00934A9E" w:rsidP="00934A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Хизмат кўрсатаётган лифтлар ускуналари 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параметрлари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тузилиши ва т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 хусусиятлари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4A9E" w:rsidRPr="002643B6" w:rsidRDefault="00475C2C" w:rsidP="00475C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ускуналарининг қисм ва агрегатларидаги нуқсонларни аниқлаш алгоритми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5C2C" w:rsidRPr="002643B6" w:rsidRDefault="00992313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 ускуналарининг типик носозликлари</w:t>
            </w:r>
            <w:r w:rsidR="002643B6"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7FEA" w:rsidRPr="002643B6" w:rsidRDefault="00A57FEA" w:rsidP="00A5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 компонентлари ва агрегатларини қисмларга ажратиш ва йиғиш кетма-кетлиги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7FEA" w:rsidRPr="002643B6" w:rsidRDefault="00A57FEA" w:rsidP="00A5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лчов 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асбоблари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 фойдаланиш 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оидалари</w:t>
            </w:r>
            <w:r w:rsidR="002643B6"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7FEA" w:rsidRPr="002643B6" w:rsidRDefault="00A57FEA" w:rsidP="00CC21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бошқаришнинг </w:t>
            </w:r>
            <w:r w:rsidR="00CC218C"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принципиал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электр схемалари</w:t>
            </w:r>
            <w:r w:rsidR="002643B6"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18C" w:rsidRPr="002643B6" w:rsidRDefault="00CC218C" w:rsidP="00CC21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электроник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ва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механик</w:t>
            </w: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2643B6"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3026E" w:rsidRPr="002643B6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18C" w:rsidRPr="002643B6" w:rsidRDefault="00CC218C" w:rsidP="008B52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лифтларнинг ишлаши</w:t>
            </w:r>
            <w:r w:rsidR="008B527D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(эксплуатацияси) бўйича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қўлланма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2643B6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  <w:tr w:rsidR="00D3026E" w:rsidRPr="00DB3279" w:rsidTr="00AF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026E" w:rsidRPr="002643B6" w:rsidRDefault="00D3026E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218C" w:rsidRPr="00CC218C" w:rsidRDefault="00CC218C" w:rsidP="00D302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2643B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</w:tbl>
    <w:p w:rsidR="002E5056" w:rsidRPr="004F64A1" w:rsidRDefault="002E5056" w:rsidP="002E505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0F2D84" w:rsidRDefault="000F2D84" w:rsidP="009736F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736F3" w:rsidRPr="00C30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9736F3" w:rsidRPr="009736F3" w:rsidRDefault="009736F3" w:rsidP="009736F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0F2D84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9736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545B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5F05" w:rsidRPr="00BC5447" w:rsidRDefault="002643B6" w:rsidP="00BC54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механик / гидравлик ускуналарини таъмирлаш ишларини олиб бориш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0F2D8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9736F3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0F2D84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2D84" w:rsidRPr="00B85B7E" w:rsidRDefault="000F2D84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0F2D84" w:rsidRPr="005105E6" w:rsidRDefault="000F2D84" w:rsidP="000F2D84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9736F3" w:rsidRPr="00162F24" w:rsidTr="00BB0C81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E96E20" w:rsidP="00850390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0DA9" w:rsidRPr="00162F24" w:rsidRDefault="00D90DA9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Таъмирлаш ёки алмаштириш учун зарур материаллар, буюмлар ва бутловчи қисмларни танлаш</w:t>
            </w:r>
          </w:p>
        </w:tc>
      </w:tr>
      <w:tr w:rsidR="009736F3" w:rsidRPr="00DB3279" w:rsidTr="00BB0C81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0DA9" w:rsidRPr="00162F24" w:rsidRDefault="00D90DA9" w:rsidP="001D7B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 учун зарур шахсий ҳимоя воситалари, </w:t>
            </w:r>
            <w:r w:rsidR="00F14E20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яроқли асбоб-ускуналар</w:t>
            </w:r>
            <w:r w:rsidR="001D7B88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F14E20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мослама ва қурилмаларни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танлаш</w:t>
            </w:r>
            <w:r w:rsidR="00F14E20" w:rsidRPr="00162F24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736F3" w:rsidRPr="00DB3279" w:rsidTr="00BB0C81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4E20" w:rsidRPr="00162F24" w:rsidRDefault="00F14E20" w:rsidP="00F14E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компонентлари ва агрегатларини қисмларга ажратиш ва йиғишни амалга ошириши</w:t>
            </w:r>
          </w:p>
        </w:tc>
      </w:tr>
      <w:tr w:rsidR="009736F3" w:rsidRPr="00162F24" w:rsidTr="00BB0C81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4E20" w:rsidRPr="00162F24" w:rsidRDefault="00F14E20" w:rsidP="00162F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гидравлик ускуналарни таъмирлаш/алмаштиришни амалга ошириш</w:t>
            </w:r>
          </w:p>
        </w:tc>
      </w:tr>
      <w:tr w:rsidR="009736F3" w:rsidRPr="00162F24" w:rsidTr="00BB0C81">
        <w:trPr>
          <w:trHeight w:val="372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4E20" w:rsidRPr="00162F24" w:rsidRDefault="00F14E20" w:rsidP="00F14E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таъмирланган / алмаштирилган механик / гидравлик ускуналарининг хизмат кўрсатишга яроқлилигини текшириш</w:t>
            </w:r>
          </w:p>
        </w:tc>
      </w:tr>
      <w:tr w:rsidR="009736F3" w:rsidRPr="00DB3279" w:rsidTr="00BB0C81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162F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62F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162F24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29F3" w:rsidRPr="00162F24" w:rsidRDefault="003829F3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компонентлари ва агрегатларини қисмларга ажратиш ва йиғишни амалга ошириши</w:t>
            </w:r>
          </w:p>
        </w:tc>
      </w:tr>
      <w:tr w:rsidR="009736F3" w:rsidRPr="00162F24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29F3" w:rsidRPr="00162F24" w:rsidRDefault="008B1FBB" w:rsidP="00162F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Керакли асбоб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мослама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фойдалани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9736F3" w:rsidRPr="00162F24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1FBB" w:rsidRPr="00162F24" w:rsidRDefault="008B1FBB" w:rsidP="008B1F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Лойиҳалаш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ҳужжатларини ўқи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9736F3" w:rsidRPr="00162F24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1FBB" w:rsidRPr="00162F24" w:rsidRDefault="00C638A0" w:rsidP="00162F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Чилангарлик</w:t>
            </w:r>
            <w:r w:rsidR="008B1FBB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такелаж</w:t>
            </w:r>
            <w:r w:rsidR="008B1FBB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ишларини бажариш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736F3" w:rsidRPr="00162F24" w:rsidTr="00BB0C81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C27C3" w:rsidRPr="00162F24" w:rsidRDefault="003C27C3" w:rsidP="003C27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Хизмат к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сатувчи лифтлар ускуналари</w:t>
            </w:r>
            <w:r w:rsidR="009B0E8D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тузилиши ва параметрлари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736F3" w:rsidRPr="00162F24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C27C3" w:rsidRPr="00162F24" w:rsidRDefault="009B0E8D" w:rsidP="00162F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ларнинг механик / гидравлик қисмларини қисмларга ажратиш ва йиғиш 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услубини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кетма-кетли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ги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6F3" w:rsidRPr="00162F24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129F5" w:rsidRPr="00162F24" w:rsidRDefault="00B129F5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электроник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ва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механик</w:t>
            </w:r>
            <w:r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162F24" w:rsidRPr="00162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9736F3" w:rsidRPr="00162F24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B129F5" w:rsidP="00162F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қилиш ва чилангарлик асбоблари ва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мосламалари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фойдаланиш қоидалари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9736F3" w:rsidRPr="00DB3279" w:rsidTr="00BB0C81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129F5" w:rsidRPr="00162F24" w:rsidRDefault="00B129F5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9736F3" w:rsidRPr="00DB3279" w:rsidTr="00BB0C81">
        <w:trPr>
          <w:trHeight w:val="147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6F3" w:rsidRPr="00162F24" w:rsidRDefault="009736F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129F5" w:rsidRPr="00B129F5" w:rsidRDefault="00B129F5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лифтларнинг ишлаши (эксплуатацияси) бўйича қўлланма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162F24"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162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0F2D84" w:rsidRPr="00B129F5" w:rsidRDefault="000F2D84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9408D5" w:rsidRDefault="00202C0C" w:rsidP="009408D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408D5" w:rsidRPr="00C30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02C0C" w:rsidRPr="005105E6" w:rsidRDefault="00202C0C" w:rsidP="00202C0C">
      <w:pPr>
        <w:widowControl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202C0C" w:rsidRPr="00B85B7E" w:rsidTr="00162F24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940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643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9E" w:rsidRPr="00A4769E" w:rsidRDefault="002643B6" w:rsidP="00312E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64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электр қурилмаларини таъмирлаш ишларини олиб бориш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85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9408D5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202C0C" w:rsidRPr="00B85B7E" w:rsidTr="00162F24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B85B7E" w:rsidRDefault="00202C0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02C0C" w:rsidRPr="005105E6" w:rsidRDefault="00202C0C" w:rsidP="00202C0C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202C0C" w:rsidRPr="009B0F54" w:rsidTr="00C43B97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9B0F54" w:rsidRDefault="00E96E2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6914" w:rsidRPr="009B0F54" w:rsidRDefault="00DE6914" w:rsidP="00DE69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 учун зарур шахсий ҳимоя воситалари, ишга яроқли асбоб-ускуналар, мослама ва қурилмаларни танлаш</w:t>
            </w:r>
          </w:p>
        </w:tc>
      </w:tr>
      <w:tr w:rsidR="00202C0C" w:rsidRPr="00DB3279" w:rsidTr="00C43B97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9B0F54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20B2" w:rsidRPr="009B0F54" w:rsidRDefault="00F820B2" w:rsidP="00F820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жиҳозларини таъмирлаш ёки алмаштириш учун зарур материаллар, буюмлар ва бутловчи қисмларни танлаш</w:t>
            </w:r>
          </w:p>
        </w:tc>
      </w:tr>
      <w:tr w:rsidR="00202C0C" w:rsidRPr="00DB3279" w:rsidTr="00C43B97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9B0F54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20B2" w:rsidRPr="009B0F54" w:rsidRDefault="00F820B2" w:rsidP="00F820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компонентлари ва электр агрегатларини қисмларга ажратиш ва йиғишни амалга ошириш</w:t>
            </w:r>
          </w:p>
        </w:tc>
      </w:tr>
      <w:tr w:rsidR="00202C0C" w:rsidRPr="009B0F54" w:rsidTr="00C43B97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9B0F54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20B2" w:rsidRPr="009B0F54" w:rsidRDefault="00F820B2" w:rsidP="00F820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жиҳозлари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таъмирлаш/алмаштиришни амалга ошириш</w:t>
            </w:r>
          </w:p>
        </w:tc>
      </w:tr>
      <w:tr w:rsidR="00202C0C" w:rsidRPr="009B0F54" w:rsidTr="00C43B97">
        <w:trPr>
          <w:trHeight w:val="372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C0C" w:rsidRPr="009B0F54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20B2" w:rsidRPr="009B0F54" w:rsidRDefault="00F820B2" w:rsidP="00F820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таъмирланган / алмаштирилган электр жиҳозларининг хизмат кўрсатишга яроқлилигини текшириш</w:t>
            </w:r>
          </w:p>
        </w:tc>
      </w:tr>
      <w:tr w:rsidR="00202C0C" w:rsidRPr="009B0F54" w:rsidTr="00C43B97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9B0F54" w:rsidRDefault="00703EB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9B0F5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E96E20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20B2" w:rsidRPr="009B0F54" w:rsidRDefault="00F820B2" w:rsidP="00F820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электр жиҳозларини қисмларга ажратиш ва йиғишни амалга ошириш</w:t>
            </w:r>
          </w:p>
        </w:tc>
      </w:tr>
      <w:tr w:rsidR="00202C0C" w:rsidRPr="009B0F54" w:rsidTr="00C43B97">
        <w:trPr>
          <w:trHeight w:val="230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2C0C" w:rsidRPr="009B0F54" w:rsidRDefault="00202C0C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20B2" w:rsidRPr="009B0F54" w:rsidRDefault="00F820B2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ишларини амалга ошириш</w:t>
            </w:r>
          </w:p>
        </w:tc>
      </w:tr>
      <w:tr w:rsidR="00F96AD0" w:rsidRPr="009B0F54" w:rsidTr="00C43B97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9B0F54" w:rsidRDefault="00703EB4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Зарурий </w:t>
            </w:r>
            <w:r w:rsidR="00E96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билимлар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570" w:rsidRPr="009B0F54" w:rsidRDefault="00903162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F96AD0" w:rsidRPr="00DB3279" w:rsidTr="00C43B97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3162" w:rsidRPr="009B0F54" w:rsidRDefault="00903162" w:rsidP="00202C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лифтларнинг ишлаши (эксплуатацияси) бўйича қўлланма</w:t>
            </w:r>
            <w:r w:rsidR="00162F24"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162F24"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  <w:tr w:rsidR="00F96AD0" w:rsidRPr="009B0F54" w:rsidTr="00C43B97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3162" w:rsidRPr="009B0F54" w:rsidRDefault="00903162" w:rsidP="009031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</w:t>
            </w: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ва</w:t>
            </w: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</w:t>
            </w: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162F24"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96AD0" w:rsidRPr="009B0F54" w:rsidTr="00C43B97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3162" w:rsidRPr="009B0F54" w:rsidRDefault="00903162" w:rsidP="00F96A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кўрсатаётган лифтларнинг электр схемалари</w:t>
            </w:r>
            <w:r w:rsidR="00162F24"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96AD0" w:rsidRPr="009B0F54" w:rsidTr="00C43B97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3162" w:rsidRPr="009B0F54" w:rsidRDefault="00903162" w:rsidP="00162F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хўжалигида ишлатилаётган электр </w:t>
            </w:r>
            <w:r w:rsidR="00162F24"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аппаратлар</w:t>
            </w: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агрегатларнинг тузилиши ва вазифаси</w:t>
            </w:r>
            <w:r w:rsidR="00162F24"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96AD0" w:rsidRPr="009B0F54" w:rsidTr="00C43B97">
        <w:trPr>
          <w:trHeight w:val="147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3162" w:rsidRPr="009B0F54" w:rsidRDefault="00903162" w:rsidP="009031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маҳсулотлари, симлар ва кабеллар турлари ва 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уларнинг татбиқ этилиш сохаси</w:t>
            </w:r>
            <w:r w:rsidR="009B0F54"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F96AD0" w:rsidRPr="009B0F54" w:rsidTr="00C43B97">
        <w:trPr>
          <w:trHeight w:val="147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3162" w:rsidRPr="009B0F54" w:rsidRDefault="00903162" w:rsidP="009B0F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Электромонтаж ишларининг ўтказиш усул ва </w:t>
            </w:r>
            <w:r w:rsidR="009B0F54"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услубини</w:t>
            </w:r>
          </w:p>
        </w:tc>
      </w:tr>
      <w:tr w:rsidR="00F96AD0" w:rsidRPr="009B0F54" w:rsidTr="00C43B97">
        <w:trPr>
          <w:trHeight w:val="147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9B0F54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783B" w:rsidRPr="0099783B" w:rsidRDefault="0099783B" w:rsidP="009B0F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монтаж ишларида </w:t>
            </w:r>
            <w:r w:rsidR="009B0F54"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ишлатиладиган </w:t>
            </w:r>
            <w:r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асбоблар, мосламалар ва қурилмалардан фойдаланиш қоидалари</w:t>
            </w:r>
            <w:r w:rsidR="009B0F54" w:rsidRPr="009B0F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0F2D84" w:rsidRPr="0099783B" w:rsidRDefault="000F2D84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850896" w:rsidRDefault="00F96AD0" w:rsidP="00850896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</w:t>
      </w:r>
      <w:r w:rsidRPr="002660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85089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850896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85089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850896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p w:rsidR="00F96AD0" w:rsidRPr="00266007" w:rsidRDefault="00F96AD0" w:rsidP="00F96AD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9"/>
        <w:gridCol w:w="1377"/>
        <w:gridCol w:w="891"/>
        <w:gridCol w:w="3544"/>
        <w:gridCol w:w="992"/>
      </w:tblGrid>
      <w:tr w:rsidR="00F96AD0" w:rsidRPr="00DD3028" w:rsidTr="001E2948">
        <w:tc>
          <w:tcPr>
            <w:tcW w:w="28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8508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4F68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AF4B80" w:rsidRDefault="009B0F54" w:rsidP="00267E0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электрон жиҳозларини созлаш ва таъмирлаш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D3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F96A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85089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96AD0" w:rsidRPr="00DD3028" w:rsidTr="001E2948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D3028" w:rsidRDefault="00F96AD0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96AD0" w:rsidRPr="00820F20" w:rsidRDefault="00F96AD0" w:rsidP="00F96AD0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355"/>
      </w:tblGrid>
      <w:tr w:rsidR="00F96AD0" w:rsidRPr="00D559BB" w:rsidTr="001E29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9B0F54" w:rsidRDefault="00267E05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9B0F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Pr="009B0F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59BB" w:rsidRPr="009B0F54" w:rsidRDefault="00D559BB" w:rsidP="00D559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 бўйича 5-тоифали механик</w:t>
            </w:r>
          </w:p>
          <w:p w:rsidR="00D559BB" w:rsidRPr="009B0F54" w:rsidRDefault="00D559BB" w:rsidP="00D559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 бўйича 5-6 тоифали электро-механик</w:t>
            </w: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559BB" w:rsidRPr="009B0F54" w:rsidRDefault="00D559BB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Лифтларни таъмирлаш бўйича 5-6 тоифали электромонтёр</w:t>
            </w:r>
          </w:p>
          <w:p w:rsidR="00D559BB" w:rsidRPr="009B0F54" w:rsidRDefault="00D559BB" w:rsidP="00BF46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 бўйича 6-тоифали техник</w:t>
            </w:r>
          </w:p>
          <w:p w:rsidR="00D559BB" w:rsidRPr="00D559BB" w:rsidRDefault="00D559BB" w:rsidP="00D559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Лифтларни ишлатиш бўйича муҳандис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96AD0" w:rsidRPr="00D559BB" w:rsidTr="001E2948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6AD0" w:rsidRPr="00D559BB" w:rsidRDefault="00F96AD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AD0" w:rsidRPr="00D559BB" w:rsidRDefault="00F96AD0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F96AD0" w:rsidRPr="00820F20" w:rsidRDefault="00F96AD0" w:rsidP="00F96AD0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489"/>
      </w:tblGrid>
      <w:tr w:rsidR="00F96AD0" w:rsidRPr="00DB3279" w:rsidTr="001E294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F545FC" w:rsidRDefault="00267E05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5FC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76BE" w:rsidRPr="00F545FC" w:rsidRDefault="009B0F54" w:rsidP="00BF4626">
            <w:pPr>
              <w:widowControl/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F545FC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>Техникум.</w:t>
            </w:r>
            <w:r w:rsidR="00290EDA" w:rsidRPr="00F545FC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 xml:space="preserve"> Олий маълумотнинг биринчи даражаси (бакалавр). </w:t>
            </w:r>
          </w:p>
          <w:p w:rsidR="000E76BE" w:rsidRPr="00F545FC" w:rsidRDefault="00290EDA" w:rsidP="00BF4626">
            <w:pPr>
              <w:widowControl/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F545FC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олий маълумот.</w:t>
            </w:r>
          </w:p>
          <w:p w:rsidR="000E76BE" w:rsidRPr="00F545FC" w:rsidRDefault="00290EDA" w:rsidP="00BF4626">
            <w:pPr>
              <w:widowControl/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F545FC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 xml:space="preserve">Идоравий малака ошириш дастурлари. </w:t>
            </w:r>
          </w:p>
          <w:p w:rsidR="00290EDA" w:rsidRPr="00F545FC" w:rsidRDefault="00290EDA" w:rsidP="00BF462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F96AD0" w:rsidRPr="00DB3279" w:rsidTr="001E2948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AD0" w:rsidRPr="00F545FC" w:rsidRDefault="00267E05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5FC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тажрибасига қўйиладиган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1CF2" w:rsidRPr="00F545FC" w:rsidRDefault="00681CF2" w:rsidP="00681CF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 механиги малакали </w:t>
            </w:r>
            <w:r w:rsidR="000E2EB8" w:rsidRPr="00F5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 назорати остида камида 3 ойлик амалий тажрибага </w:t>
            </w:r>
            <w:r w:rsidR="002643B6" w:rsidRPr="00F5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эга</w:t>
            </w: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бўлиши керак.</w:t>
            </w:r>
          </w:p>
          <w:p w:rsidR="00681CF2" w:rsidRPr="00F545FC" w:rsidRDefault="00681CF2" w:rsidP="00681CF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Лифтлар бўйича электрмеханик механик сифатида камида 1 йиллик амалий тажрибага </w:t>
            </w:r>
            <w:r w:rsidR="002643B6"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эга</w:t>
            </w: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бўлиши керак</w:t>
            </w:r>
          </w:p>
          <w:p w:rsidR="00681CF2" w:rsidRPr="00F545FC" w:rsidRDefault="00681CF2" w:rsidP="00681CF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бўйича </w:t>
            </w:r>
            <w:r w:rsidRPr="00F54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техник олий техник таълим базасида электрик ва/ёки лифт бўйича механик сифатида камида 1 йиллик амалий тажрибага эга бўлиши керак.</w:t>
            </w:r>
          </w:p>
        </w:tc>
      </w:tr>
      <w:tr w:rsidR="00267E05" w:rsidRPr="00DB3279" w:rsidTr="001E294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7E05" w:rsidRPr="00F545FC" w:rsidRDefault="00267E05" w:rsidP="0085039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Ишга қўйилиш учун маҳсус шартлар</w:t>
            </w:r>
            <w:r w:rsidRPr="00F545FC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1550" w:rsidRPr="00F545FC" w:rsidRDefault="00A81550" w:rsidP="00A815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A81550" w:rsidRPr="00F545FC" w:rsidRDefault="00A81550" w:rsidP="00A815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Ходимга иш жойида меҳнат муҳоф</w:t>
            </w:r>
            <w:r w:rsidR="009B0F54"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азаси бўйича кўрсатма берилади. </w:t>
            </w: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Меҳнат муҳофазасига қўйиладиган талаблар-электр хавфсизлиги бўйича камида III-гуруҳ мавжудлиги.</w:t>
            </w:r>
          </w:p>
          <w:p w:rsidR="00A81550" w:rsidRPr="00F545FC" w:rsidRDefault="00A81550" w:rsidP="00A815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Ёнғин хавфсизлиги қоидалари бўйича билимга эга бўлган ва ёнғин хавфсизлиги </w:t>
            </w:r>
            <w:r w:rsidR="000C7609"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</w:t>
            </w: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ўтган</w:t>
            </w:r>
          </w:p>
          <w:p w:rsidR="00A81550" w:rsidRPr="00A81550" w:rsidRDefault="00A81550" w:rsidP="00A815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45F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 тегишли иш вазифаларини бажариш учун малака сертификатлари ёки ваколатларини тасдиқловчи сертификатлар мавжуд бўлганда ташкилотнинг маҳаллий далолатномаси билан амалга оширилади.</w:t>
            </w:r>
          </w:p>
        </w:tc>
      </w:tr>
    </w:tbl>
    <w:p w:rsidR="000F2D84" w:rsidRPr="00A81550" w:rsidRDefault="000F2D84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BF4626" w:rsidRDefault="00BF4626" w:rsidP="008432EC">
      <w:pPr>
        <w:widowControl/>
        <w:ind w:firstLine="567"/>
        <w:outlineLvl w:val="3"/>
        <w:rPr>
          <w:rFonts w:ascii="Times New Roman" w:hAnsi="Times New Roman"/>
          <w:b/>
          <w:sz w:val="28"/>
          <w:szCs w:val="28"/>
          <w:lang w:val="uz-Cyrl-UZ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1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432EC" w:rsidRPr="00C3098D">
        <w:rPr>
          <w:rFonts w:ascii="Times New Roman" w:hAnsi="Times New Roman"/>
          <w:b/>
          <w:sz w:val="28"/>
          <w:szCs w:val="28"/>
        </w:rPr>
        <w:t>М</w:t>
      </w:r>
      <w:r w:rsidR="008432EC" w:rsidRPr="00C3098D">
        <w:rPr>
          <w:rFonts w:ascii="Times New Roman" w:hAnsi="Times New Roman"/>
          <w:b/>
          <w:sz w:val="28"/>
          <w:szCs w:val="28"/>
          <w:lang w:val="uz-Cyrl-UZ"/>
        </w:rPr>
        <w:t>еҳнат функцияси</w:t>
      </w:r>
    </w:p>
    <w:p w:rsidR="008432EC" w:rsidRPr="005105E6" w:rsidRDefault="008432EC" w:rsidP="008432E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BF4626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8432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545B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32EC" w:rsidRPr="008432EC" w:rsidRDefault="009B0F54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0F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электрон жиҳозлари иш параметрларини текшириш ва назорат қилиш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030253" w:rsidP="0003025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8432EC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B85B7E" w:rsidRDefault="00030253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BF4626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B85B7E" w:rsidRDefault="00BF4626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BF4626" w:rsidRPr="005105E6" w:rsidRDefault="00BF4626" w:rsidP="00BF462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BF4626" w:rsidRPr="00762337" w:rsidTr="001E294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762337" w:rsidRDefault="00E96E20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08D4" w:rsidRPr="00762337" w:rsidRDefault="00A808D4" w:rsidP="00A8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 учун зарур назорат ва ўлчов асбоблари ва жиҳозларини танлаш ва уларнинг хизмат кўрсатишга яроқлилигини текшириш</w:t>
            </w:r>
          </w:p>
        </w:tc>
      </w:tr>
      <w:tr w:rsidR="00BF4626" w:rsidRPr="0076233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762337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08D4" w:rsidRPr="00762337" w:rsidRDefault="00A808D4" w:rsidP="00A8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 ҳужжатларга мувофиқ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ускуналарнинг тўғри ишлашини текшириш</w:t>
            </w:r>
          </w:p>
        </w:tc>
      </w:tr>
      <w:tr w:rsidR="00BF4626" w:rsidRPr="00762337" w:rsidTr="001E294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4626" w:rsidRPr="00762337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60AB" w:rsidRPr="00762337" w:rsidRDefault="005E60AB" w:rsidP="000302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Электрон ускуналар параметрларининг техник ҳужжатлар билан тартибга солинганларидан четга чиқишларини аниқлаш</w:t>
            </w:r>
          </w:p>
        </w:tc>
      </w:tr>
      <w:tr w:rsidR="00030253" w:rsidRPr="00DB3279" w:rsidTr="00491DC1">
        <w:trPr>
          <w:trHeight w:val="84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0253" w:rsidRPr="00762337" w:rsidRDefault="0003025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60AB" w:rsidRPr="00762337" w:rsidRDefault="005E60AB" w:rsidP="00A13F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Зарур ҳолларда, электрон ускуналарнинг алоҳида параметрларида аниқланган номутаносибликлари ҳақида белгиланган тартибда раҳбариятга хабар бериш.</w:t>
            </w:r>
          </w:p>
          <w:p w:rsidR="005E60AB" w:rsidRPr="00762337" w:rsidRDefault="005E60AB" w:rsidP="00A13F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камчиликларни мустақил равишда бартараф ета олмаслик ҳолатларида</w:t>
            </w:r>
          </w:p>
        </w:tc>
      </w:tr>
      <w:tr w:rsidR="00BF4626" w:rsidRPr="00762337" w:rsidTr="00491DC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762337" w:rsidRDefault="00B5288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7623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623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62337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3133" w:rsidRPr="00762337" w:rsidRDefault="00433133" w:rsidP="00433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 параметрларини кузатиш ва созлаш</w:t>
            </w:r>
          </w:p>
        </w:tc>
      </w:tr>
      <w:tr w:rsidR="00BF4626" w:rsidRPr="00762337" w:rsidTr="00491DC1">
        <w:trPr>
          <w:trHeight w:val="23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4626" w:rsidRPr="00762337" w:rsidRDefault="00BF4626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5FD6" w:rsidRPr="00762337" w:rsidRDefault="000D5FD6" w:rsidP="000D5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Бажарилган иш натижаларини хужжатлаштириш</w:t>
            </w:r>
            <w:r w:rsidRPr="00762337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B52883" w:rsidRPr="00762337" w:rsidTr="00491DC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2883" w:rsidRPr="00762337" w:rsidRDefault="00E96E20" w:rsidP="0085039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5FD6" w:rsidRPr="00762337" w:rsidRDefault="00A12772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кўрсатаётган лифтлар электр ускуналарининг параметрлари, тузилиши, вазифаси, мақсади</w:t>
            </w:r>
            <w:r w:rsidR="00F545FC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2883" w:rsidRPr="00762337" w:rsidTr="001E294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2883" w:rsidRPr="00762337" w:rsidRDefault="00B5288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772" w:rsidRPr="00762337" w:rsidRDefault="00A12772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ва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F545FC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2883" w:rsidRPr="00762337" w:rsidTr="001E294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2883" w:rsidRPr="00762337" w:rsidRDefault="00B5288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772" w:rsidRPr="00762337" w:rsidRDefault="00A12772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кўрсатаётган лифтларнинг электр схемалари</w:t>
            </w:r>
            <w:r w:rsidR="00F545FC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2883" w:rsidRPr="00762337" w:rsidTr="00B5288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2883" w:rsidRPr="00762337" w:rsidRDefault="00B5288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772" w:rsidRPr="00762337" w:rsidRDefault="00A12772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улчов асбоблари ва ўлчов воситаларидан фойдаланиш қоидалари</w:t>
            </w:r>
            <w:r w:rsidR="00F545FC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2883" w:rsidRPr="0095579D" w:rsidTr="00B52883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2883" w:rsidRPr="00762337" w:rsidRDefault="00B52883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772" w:rsidRPr="00A12772" w:rsidRDefault="00A12772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</w:tbl>
    <w:p w:rsidR="00F96AD0" w:rsidRPr="00A12772" w:rsidRDefault="00F96AD0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1E2948" w:rsidRDefault="001E2948" w:rsidP="00FB7972">
      <w:pPr>
        <w:widowControl/>
        <w:ind w:firstLine="567"/>
        <w:outlineLvl w:val="3"/>
        <w:rPr>
          <w:rFonts w:ascii="Times New Roman" w:hAnsi="Times New Roman"/>
          <w:b/>
          <w:sz w:val="28"/>
          <w:szCs w:val="28"/>
          <w:lang w:val="uz-Cyrl-UZ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FB7972" w:rsidRPr="00C3098D">
        <w:rPr>
          <w:rFonts w:ascii="Times New Roman" w:hAnsi="Times New Roman"/>
          <w:b/>
          <w:sz w:val="28"/>
          <w:szCs w:val="28"/>
        </w:rPr>
        <w:t>М</w:t>
      </w:r>
      <w:r w:rsidR="00FB7972" w:rsidRPr="00C3098D">
        <w:rPr>
          <w:rFonts w:ascii="Times New Roman" w:hAnsi="Times New Roman"/>
          <w:b/>
          <w:sz w:val="28"/>
          <w:szCs w:val="28"/>
          <w:lang w:val="uz-Cyrl-UZ"/>
        </w:rPr>
        <w:t>еҳнат функцияси</w:t>
      </w:r>
    </w:p>
    <w:p w:rsidR="00FB7972" w:rsidRPr="005105E6" w:rsidRDefault="00FB7972" w:rsidP="00FB7972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1E2948" w:rsidRPr="00B85B7E" w:rsidTr="001E294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FB7972" w:rsidP="00FB79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545B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7972" w:rsidRPr="00FB7972" w:rsidRDefault="00762337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электрон жиҳозларини созлаш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030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FB7972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1E2948" w:rsidRPr="00B85B7E" w:rsidTr="001E294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B85B7E" w:rsidRDefault="001E2948" w:rsidP="001E29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1E2948" w:rsidRPr="005105E6" w:rsidRDefault="001E2948" w:rsidP="001E2948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1E2948" w:rsidRPr="00762337" w:rsidTr="005545B4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762337" w:rsidRDefault="00352F4F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6883" w:rsidRPr="00762337" w:rsidRDefault="002A6883" w:rsidP="002A68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 учун зарур назорат ва ўлчов асбоблари ва жиҳозларини танлаш ва уларнинг хизмат кўрсатишга яроқлилигини текшириш</w:t>
            </w:r>
          </w:p>
        </w:tc>
      </w:tr>
      <w:tr w:rsidR="001E2948" w:rsidRPr="00762337" w:rsidTr="005545B4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762337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6883" w:rsidRPr="00762337" w:rsidRDefault="009F6599" w:rsidP="009F6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 э</w:t>
            </w:r>
            <w:r w:rsidR="002A6883"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ускуналарининг хато кодларини текшириш</w:t>
            </w:r>
          </w:p>
        </w:tc>
      </w:tr>
      <w:tr w:rsidR="001E2948" w:rsidRPr="00762337" w:rsidTr="005545B4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762337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09A3" w:rsidRPr="00762337" w:rsidRDefault="003009A3" w:rsidP="007623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Хатоларнинг вужудга келиш сабабларини таҳлил қилиш ва уларни бартараф этиш ва тузатиш усулларини танлаш</w:t>
            </w:r>
          </w:p>
        </w:tc>
      </w:tr>
      <w:tr w:rsidR="001E2948" w:rsidRPr="00DB3279" w:rsidTr="005545B4">
        <w:trPr>
          <w:trHeight w:val="315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762337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09A3" w:rsidRPr="00762337" w:rsidRDefault="003009A3" w:rsidP="004A39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Техник ҳужжатларга мувофиқ </w:t>
            </w:r>
            <w:r w:rsidR="004A3912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лектрон ускуналар билан ишлашнинг дастурли параметрларини </w:t>
            </w:r>
            <w:r w:rsidR="004A3912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тўғрилаб туриш ва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созлаш</w:t>
            </w:r>
          </w:p>
        </w:tc>
      </w:tr>
      <w:tr w:rsidR="001E2948" w:rsidRPr="00DB3279" w:rsidTr="005545B4">
        <w:trPr>
          <w:trHeight w:val="306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48" w:rsidRPr="00762337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728C" w:rsidRPr="00762337" w:rsidRDefault="0066728C" w:rsidP="006672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Зарур ҳолларда электрон ускуналарни алмаштириш зарурлиги тўғрисида раҳбариятни белгиланган тартибда хабардор қилиш</w:t>
            </w:r>
          </w:p>
        </w:tc>
      </w:tr>
      <w:tr w:rsidR="001E2948" w:rsidRPr="00DB3279" w:rsidTr="005545B4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762337" w:rsidRDefault="00353907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7623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623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62337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4C76" w:rsidRPr="00762337" w:rsidRDefault="00984C76" w:rsidP="00984C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электрон ускуналарининг ишлаши ҳақидаги маълумотларни олиш ва таҳлил қилиш</w:t>
            </w:r>
          </w:p>
        </w:tc>
      </w:tr>
      <w:tr w:rsidR="001E2948" w:rsidRPr="00762337" w:rsidTr="005545B4">
        <w:trPr>
          <w:trHeight w:val="147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2948" w:rsidRPr="00762337" w:rsidRDefault="001E2948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5035A" w:rsidRPr="00762337" w:rsidRDefault="0095035A" w:rsidP="009503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Электрон ускуналарнинг дастурий параметрларини тартибга солиш ва созлаш</w:t>
            </w:r>
          </w:p>
        </w:tc>
      </w:tr>
      <w:tr w:rsidR="00353907" w:rsidRPr="00762337" w:rsidTr="005545B4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907" w:rsidRPr="00762337" w:rsidRDefault="00352F4F" w:rsidP="0085039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5035A" w:rsidRPr="00762337" w:rsidRDefault="0095035A" w:rsidP="00065A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кўрсатадиган лифт электрон ускуналарни параметрлари, тузилиши</w:t>
            </w:r>
            <w:r w:rsidR="00065AF5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вазифаси</w:t>
            </w:r>
            <w:r w:rsidR="00065AF5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мақсади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D034D" w:rsidRPr="00762337" w:rsidTr="005545B4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4CDD" w:rsidRPr="00762337" w:rsidRDefault="00A84CDD" w:rsidP="00A84C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лектротехник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ва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762337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D034D" w:rsidRPr="00762337" w:rsidTr="005545B4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4CDD" w:rsidRPr="00762337" w:rsidRDefault="00A84CD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кўрсатадиган лифтлар электр схемалари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D034D" w:rsidRPr="00762337" w:rsidTr="005545B4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4CDD" w:rsidRPr="00762337" w:rsidRDefault="00A84CDD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Хато кодлари, уларнинг келиб чиқиш сабаблари, хатоларни тузатиш усуллари ва йўллари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D034D" w:rsidRPr="00762337" w:rsidTr="005545B4">
        <w:trPr>
          <w:trHeight w:val="202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4FBA" w:rsidRPr="00762337" w:rsidRDefault="00124FBA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улчов асбоблари ва ўлчов воситаларидан фойдаланиш қоидалари</w:t>
            </w:r>
            <w:r w:rsidR="00762337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D034D" w:rsidRPr="00762337" w:rsidTr="005545B4">
        <w:trPr>
          <w:trHeight w:val="202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4FBA" w:rsidRPr="00762337" w:rsidRDefault="00124FBA" w:rsidP="007623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 ускуналар параметрларини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тартибга солиш 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(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созлаш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усуллари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D034D" w:rsidRPr="00762337" w:rsidTr="005545B4">
        <w:trPr>
          <w:trHeight w:val="202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4FBA" w:rsidRPr="00762337" w:rsidRDefault="00124FBA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5D034D" w:rsidRPr="00DB3279" w:rsidTr="005545B4">
        <w:trPr>
          <w:trHeight w:val="202"/>
        </w:trPr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34D" w:rsidRPr="00762337" w:rsidRDefault="005D034D" w:rsidP="001E29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4FBA" w:rsidRPr="00124FBA" w:rsidRDefault="004358C6" w:rsidP="001E2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лифтларнинг ишлаши (эксплуатацияси) бўйича қўлланма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BF4626" w:rsidRPr="004F64A1" w:rsidRDefault="00BF4626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701EF8" w:rsidRDefault="00B51599" w:rsidP="00701EF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1466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701EF8" w:rsidRPr="00C3098D">
        <w:rPr>
          <w:rFonts w:ascii="Times New Roman" w:hAnsi="Times New Roman"/>
          <w:b/>
          <w:sz w:val="28"/>
          <w:szCs w:val="28"/>
        </w:rPr>
        <w:t>М</w:t>
      </w:r>
      <w:r w:rsidR="00701EF8" w:rsidRPr="00C3098D">
        <w:rPr>
          <w:rFonts w:ascii="Times New Roman" w:hAnsi="Times New Roman"/>
          <w:b/>
          <w:sz w:val="28"/>
          <w:szCs w:val="28"/>
          <w:lang w:val="uz-Cyrl-UZ"/>
        </w:rPr>
        <w:t>еҳнат функцияси</w:t>
      </w:r>
    </w:p>
    <w:p w:rsidR="00B51599" w:rsidRPr="005105E6" w:rsidRDefault="00B51599" w:rsidP="00701EF8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6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8"/>
        <w:gridCol w:w="993"/>
        <w:gridCol w:w="992"/>
        <w:gridCol w:w="2835"/>
        <w:gridCol w:w="858"/>
      </w:tblGrid>
      <w:tr w:rsidR="00B51599" w:rsidRPr="00B85B7E" w:rsidTr="0019486E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701E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545B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008C" w:rsidRPr="0034093E" w:rsidRDefault="00762337" w:rsidP="00340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Лифтнинг носоз электрон жиҳозларини алмаштириш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5B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B515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15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701EF8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B85B7E" w:rsidRDefault="00B51599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B51599" w:rsidRPr="00B85B7E" w:rsidTr="0019486E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1948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19486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B85B7E" w:rsidRDefault="00B51599" w:rsidP="00194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B51599" w:rsidRPr="005105E6" w:rsidRDefault="00B51599" w:rsidP="00B51599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B51599" w:rsidRPr="00762337" w:rsidTr="0019486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352F4F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1D07" w:rsidRPr="00762337" w:rsidRDefault="00C81D07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 учун зарур назорат ва ўлчов асбоблари ва жиҳозларини танлаш ва уларнинг хизмат кўрсатишга яроқлилигини текшириш</w:t>
            </w:r>
          </w:p>
        </w:tc>
      </w:tr>
      <w:tr w:rsidR="00B51599" w:rsidRPr="00762337" w:rsidTr="0019486E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1D07" w:rsidRPr="00762337" w:rsidRDefault="00C81D07" w:rsidP="00C81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Алмаштириш учун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ускуналарни танлаш</w:t>
            </w:r>
          </w:p>
        </w:tc>
      </w:tr>
      <w:tr w:rsidR="00B51599" w:rsidRPr="00762337" w:rsidTr="0019486E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1D07" w:rsidRPr="00762337" w:rsidRDefault="00C81D07" w:rsidP="00C81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 ускуналарни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алмаштириш</w:t>
            </w:r>
          </w:p>
        </w:tc>
      </w:tr>
      <w:tr w:rsidR="00B51599" w:rsidRPr="00762337" w:rsidTr="0019486E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1D07" w:rsidRPr="00762337" w:rsidRDefault="00C81D07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Ўрнатилган ускунанинг тўғри ишлашини текшириш</w:t>
            </w:r>
          </w:p>
        </w:tc>
      </w:tr>
      <w:tr w:rsidR="00B51599" w:rsidRPr="00762337" w:rsidTr="00B51599">
        <w:trPr>
          <w:trHeight w:val="30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1D07" w:rsidRPr="00762337" w:rsidRDefault="00C81D07" w:rsidP="00902B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Зарур бўл</w:t>
            </w:r>
            <w:r w:rsidR="00902B20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ганда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ўрнатилган ускунани созла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B51599" w:rsidRPr="00762337" w:rsidTr="00B515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0B008C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7623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623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62337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B20" w:rsidRPr="00762337" w:rsidRDefault="00902B20" w:rsidP="00902B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 келадиган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танла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B51599" w:rsidRPr="00762337" w:rsidTr="00B51599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B20" w:rsidRPr="00762337" w:rsidRDefault="00902B20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ускуналарни олиб ташлаш ва ўрнатиш</w:t>
            </w:r>
          </w:p>
        </w:tc>
      </w:tr>
      <w:tr w:rsidR="00B51599" w:rsidRPr="00762337" w:rsidTr="00B51599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B20" w:rsidRPr="00762337" w:rsidRDefault="00902B20" w:rsidP="00902B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 ускуналарнинг дастурли параметрларини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тартибга солиш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созлаш</w:t>
            </w:r>
          </w:p>
        </w:tc>
      </w:tr>
      <w:tr w:rsidR="00B51599" w:rsidRPr="00762337" w:rsidTr="00B51599">
        <w:trPr>
          <w:trHeight w:val="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B20" w:rsidRPr="00762337" w:rsidRDefault="00902B20" w:rsidP="001948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Бажарилган иш натижаларини ҳужжатлаштириш</w:t>
            </w:r>
          </w:p>
        </w:tc>
      </w:tr>
      <w:tr w:rsidR="00B51599" w:rsidRPr="00762337" w:rsidTr="00B515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352F4F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0390" w:rsidRPr="00762337" w:rsidRDefault="00850390" w:rsidP="007623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Хизмат кўрсатувчи лифтлар электрон ускуналарининг тури, 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тузулиши ва 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мақсади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51599" w:rsidRPr="00762337" w:rsidTr="0019486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0390" w:rsidRPr="00762337" w:rsidRDefault="00850390" w:rsidP="0085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лектротехник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ва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</w:t>
            </w: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асослари</w:t>
            </w:r>
            <w:r w:rsidR="00762337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1599" w:rsidRPr="00762337" w:rsidTr="0019486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0390" w:rsidRPr="00762337" w:rsidRDefault="00850390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кўрсатадиган лифтлар электр схемалари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B51599" w:rsidRPr="00762337" w:rsidTr="0019486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0390" w:rsidRPr="00762337" w:rsidRDefault="00850390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улчов асбоблари ва ўлчов воситаларидан фойдаланиш қоидалари</w:t>
            </w:r>
            <w:r w:rsidR="00762337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1599" w:rsidRPr="00762337" w:rsidTr="0019486E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0390" w:rsidRPr="00762337" w:rsidRDefault="00850390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Электрон ускуналарнинг алмаштириш тартиби</w:t>
            </w:r>
            <w:r w:rsidR="00762337" w:rsidRPr="00762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51599" w:rsidRPr="00762337" w:rsidTr="0019486E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0390" w:rsidRPr="00762337" w:rsidRDefault="00850390" w:rsidP="0085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 ускуналарнинг параметрларини созлаш усуллари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B51599" w:rsidRPr="00762337" w:rsidTr="0019486E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4989" w:rsidRPr="00762337" w:rsidRDefault="009B4989" w:rsidP="00B515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Электр-механик учун меҳнат муҳофазаси ва ишлаб чиқариш бўйича </w:t>
            </w:r>
            <w:r w:rsidR="000E2EB8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B51599" w:rsidRPr="00DB3279" w:rsidTr="0019486E">
        <w:trPr>
          <w:trHeight w:val="2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1599" w:rsidRPr="00762337" w:rsidRDefault="00B51599" w:rsidP="001948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4989" w:rsidRPr="009B4989" w:rsidRDefault="009B4989" w:rsidP="001948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лифтларнинг ишлаши (эксплуатацияси) бўйича қўлланма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</w:t>
            </w:r>
            <w:r w:rsidR="00762337"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6233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1E2948" w:rsidRPr="009B4989" w:rsidRDefault="001E2948" w:rsidP="004D1AF3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17087E" w:rsidRDefault="0017087E" w:rsidP="0017087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17087E" w:rsidRPr="00707246" w:rsidRDefault="0017087E" w:rsidP="0017087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</w:pPr>
    </w:p>
    <w:p w:rsidR="0017087E" w:rsidRDefault="0017087E" w:rsidP="0017087E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17087E" w:rsidRPr="00707246" w:rsidRDefault="0017087E" w:rsidP="0017087E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17087E" w:rsidRPr="00833A35" w:rsidTr="004F64A1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87E" w:rsidRPr="0045153A" w:rsidRDefault="0017087E" w:rsidP="004F64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17087E" w:rsidRPr="00833A35" w:rsidTr="004F64A1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87E" w:rsidRPr="00833A35" w:rsidRDefault="0017087E" w:rsidP="004F64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17087E" w:rsidRPr="00833A35" w:rsidTr="004F64A1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87E" w:rsidRPr="00833A35" w:rsidRDefault="0017087E" w:rsidP="004F64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17087E" w:rsidRPr="00833A35" w:rsidTr="004F64A1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87E" w:rsidRPr="00833A35" w:rsidRDefault="0017087E" w:rsidP="004F64A1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17087E" w:rsidRPr="001C009D" w:rsidRDefault="0017087E" w:rsidP="0017087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17087E" w:rsidRPr="003F7132" w:rsidRDefault="0017087E" w:rsidP="0017087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17087E" w:rsidRDefault="0017087E" w:rsidP="0017087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17087E" w:rsidRPr="00302A5F" w:rsidTr="004F64A1">
        <w:tc>
          <w:tcPr>
            <w:tcW w:w="425" w:type="dxa"/>
          </w:tcPr>
          <w:p w:rsidR="0017087E" w:rsidRPr="00302A5F" w:rsidRDefault="0017087E" w:rsidP="004F64A1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17087E" w:rsidRPr="00302A5F" w:rsidRDefault="0017087E" w:rsidP="004F64A1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17087E" w:rsidRPr="00302A5F" w:rsidRDefault="0017087E" w:rsidP="004F64A1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17087E" w:rsidRPr="00302A5F" w:rsidTr="004F64A1">
        <w:tc>
          <w:tcPr>
            <w:tcW w:w="425" w:type="dxa"/>
          </w:tcPr>
          <w:p w:rsidR="0017087E" w:rsidRPr="00302A5F" w:rsidRDefault="0017087E" w:rsidP="004F64A1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17087E" w:rsidRPr="00302A5F" w:rsidRDefault="0017087E" w:rsidP="004F64A1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17087E" w:rsidRPr="00302A5F" w:rsidRDefault="0017087E" w:rsidP="004F64A1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17087E" w:rsidRDefault="0017087E" w:rsidP="0017087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17087E" w:rsidRDefault="0017087E" w:rsidP="0017087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4.3. 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17087E" w:rsidRPr="001C009D" w:rsidRDefault="0017087E" w:rsidP="0017087E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17087E" w:rsidRPr="00144EC3" w:rsidTr="004F64A1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7E" w:rsidRPr="00E9185E" w:rsidRDefault="0017087E" w:rsidP="004F64A1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7E" w:rsidRPr="0029289A" w:rsidRDefault="0017087E" w:rsidP="004F64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17087E" w:rsidRPr="00144EC3" w:rsidTr="004F64A1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87E" w:rsidRPr="001C009D" w:rsidRDefault="0017087E" w:rsidP="004F64A1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87E" w:rsidRPr="001C009D" w:rsidRDefault="00D8596E" w:rsidP="00D85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3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Лифтлар бўйича электр механиги (механик, техник)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17087E"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17087E" w:rsidRPr="00AC5557" w:rsidRDefault="0017087E" w:rsidP="0017087E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p w:rsidR="004D1350" w:rsidRPr="001C009D" w:rsidRDefault="004D1350" w:rsidP="004D1350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4D1350" w:rsidRPr="00172F35" w:rsidRDefault="004D1350" w:rsidP="004D1350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4D1350" w:rsidRDefault="004D1350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sectPr w:rsidR="004D1350" w:rsidSect="00FC0844">
      <w:headerReference w:type="default" r:id="rId8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B9" w:rsidRDefault="007749B9" w:rsidP="00FC0844">
      <w:r>
        <w:separator/>
      </w:r>
    </w:p>
  </w:endnote>
  <w:endnote w:type="continuationSeparator" w:id="0">
    <w:p w:rsidR="007749B9" w:rsidRDefault="007749B9" w:rsidP="00FC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B9" w:rsidRDefault="007749B9" w:rsidP="00FC0844">
      <w:r>
        <w:separator/>
      </w:r>
    </w:p>
  </w:footnote>
  <w:footnote w:type="continuationSeparator" w:id="0">
    <w:p w:rsidR="007749B9" w:rsidRDefault="007749B9" w:rsidP="00FC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574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2F4F" w:rsidRPr="0046784D" w:rsidRDefault="00352F4F">
        <w:pPr>
          <w:pStyle w:val="a6"/>
          <w:jc w:val="center"/>
          <w:rPr>
            <w:rFonts w:ascii="Times New Roman" w:hAnsi="Times New Roman" w:cs="Times New Roman"/>
          </w:rPr>
        </w:pPr>
        <w:r w:rsidRPr="0046784D">
          <w:rPr>
            <w:rFonts w:ascii="Times New Roman" w:hAnsi="Times New Roman" w:cs="Times New Roman"/>
          </w:rPr>
          <w:fldChar w:fldCharType="begin"/>
        </w:r>
        <w:r w:rsidRPr="0046784D">
          <w:rPr>
            <w:rFonts w:ascii="Times New Roman" w:hAnsi="Times New Roman" w:cs="Times New Roman"/>
          </w:rPr>
          <w:instrText>PAGE   \* MERGEFORMAT</w:instrText>
        </w:r>
        <w:r w:rsidRPr="0046784D">
          <w:rPr>
            <w:rFonts w:ascii="Times New Roman" w:hAnsi="Times New Roman" w:cs="Times New Roman"/>
          </w:rPr>
          <w:fldChar w:fldCharType="separate"/>
        </w:r>
        <w:r w:rsidR="00DB3279">
          <w:rPr>
            <w:rFonts w:ascii="Times New Roman" w:hAnsi="Times New Roman" w:cs="Times New Roman"/>
            <w:noProof/>
          </w:rPr>
          <w:t>2</w:t>
        </w:r>
        <w:r w:rsidRPr="0046784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A8"/>
    <w:multiLevelType w:val="multilevel"/>
    <w:tmpl w:val="DBF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D3B96"/>
    <w:multiLevelType w:val="multilevel"/>
    <w:tmpl w:val="397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8469E"/>
    <w:multiLevelType w:val="multilevel"/>
    <w:tmpl w:val="ADE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669D"/>
    <w:multiLevelType w:val="multilevel"/>
    <w:tmpl w:val="B03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F72FB"/>
    <w:multiLevelType w:val="multilevel"/>
    <w:tmpl w:val="ACC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020032"/>
    <w:rsid w:val="0002756A"/>
    <w:rsid w:val="00030253"/>
    <w:rsid w:val="00030890"/>
    <w:rsid w:val="00030EC6"/>
    <w:rsid w:val="00030FD0"/>
    <w:rsid w:val="000319CB"/>
    <w:rsid w:val="00034AE9"/>
    <w:rsid w:val="000616E6"/>
    <w:rsid w:val="00064AC9"/>
    <w:rsid w:val="00065AF5"/>
    <w:rsid w:val="00065F2A"/>
    <w:rsid w:val="0006760D"/>
    <w:rsid w:val="00087B1C"/>
    <w:rsid w:val="00092D91"/>
    <w:rsid w:val="000958E4"/>
    <w:rsid w:val="000B008C"/>
    <w:rsid w:val="000C7609"/>
    <w:rsid w:val="000D161F"/>
    <w:rsid w:val="000D43E1"/>
    <w:rsid w:val="000D4BCD"/>
    <w:rsid w:val="000D5FD6"/>
    <w:rsid w:val="000E2EB8"/>
    <w:rsid w:val="000E5A73"/>
    <w:rsid w:val="000E76BE"/>
    <w:rsid w:val="000F21D1"/>
    <w:rsid w:val="000F2A26"/>
    <w:rsid w:val="000F2D84"/>
    <w:rsid w:val="000F58BF"/>
    <w:rsid w:val="000F6213"/>
    <w:rsid w:val="000F66C7"/>
    <w:rsid w:val="00117E89"/>
    <w:rsid w:val="00122BF2"/>
    <w:rsid w:val="00124383"/>
    <w:rsid w:val="00124FBA"/>
    <w:rsid w:val="00125AB2"/>
    <w:rsid w:val="00126DD6"/>
    <w:rsid w:val="00126E6F"/>
    <w:rsid w:val="00135431"/>
    <w:rsid w:val="00146636"/>
    <w:rsid w:val="00146786"/>
    <w:rsid w:val="00146EA3"/>
    <w:rsid w:val="00151D90"/>
    <w:rsid w:val="00162F24"/>
    <w:rsid w:val="001644DE"/>
    <w:rsid w:val="0017087E"/>
    <w:rsid w:val="00172F35"/>
    <w:rsid w:val="00172F72"/>
    <w:rsid w:val="00176D24"/>
    <w:rsid w:val="00182B7F"/>
    <w:rsid w:val="001832C3"/>
    <w:rsid w:val="00186C66"/>
    <w:rsid w:val="00187343"/>
    <w:rsid w:val="0019486E"/>
    <w:rsid w:val="001A2325"/>
    <w:rsid w:val="001A75E2"/>
    <w:rsid w:val="001A7ED3"/>
    <w:rsid w:val="001B566D"/>
    <w:rsid w:val="001B59AF"/>
    <w:rsid w:val="001C438A"/>
    <w:rsid w:val="001D0653"/>
    <w:rsid w:val="001D21E5"/>
    <w:rsid w:val="001D2ECB"/>
    <w:rsid w:val="001D7B88"/>
    <w:rsid w:val="001E2948"/>
    <w:rsid w:val="001E4C24"/>
    <w:rsid w:val="001F1E95"/>
    <w:rsid w:val="001F3657"/>
    <w:rsid w:val="001F6607"/>
    <w:rsid w:val="002007CD"/>
    <w:rsid w:val="00202C0C"/>
    <w:rsid w:val="002102B5"/>
    <w:rsid w:val="0021088E"/>
    <w:rsid w:val="00213ECD"/>
    <w:rsid w:val="00214457"/>
    <w:rsid w:val="00216AC4"/>
    <w:rsid w:val="00217D97"/>
    <w:rsid w:val="00220A03"/>
    <w:rsid w:val="00226308"/>
    <w:rsid w:val="00227254"/>
    <w:rsid w:val="002278D6"/>
    <w:rsid w:val="00235ABE"/>
    <w:rsid w:val="00240CEF"/>
    <w:rsid w:val="00242ABA"/>
    <w:rsid w:val="0024333B"/>
    <w:rsid w:val="00250621"/>
    <w:rsid w:val="00251D39"/>
    <w:rsid w:val="00252895"/>
    <w:rsid w:val="00264053"/>
    <w:rsid w:val="002643B6"/>
    <w:rsid w:val="00266007"/>
    <w:rsid w:val="00267E05"/>
    <w:rsid w:val="00280ED6"/>
    <w:rsid w:val="00282628"/>
    <w:rsid w:val="00286570"/>
    <w:rsid w:val="00286C9B"/>
    <w:rsid w:val="00287C0B"/>
    <w:rsid w:val="00290EDA"/>
    <w:rsid w:val="00292D8C"/>
    <w:rsid w:val="0029310F"/>
    <w:rsid w:val="0029456B"/>
    <w:rsid w:val="00294B0C"/>
    <w:rsid w:val="00297021"/>
    <w:rsid w:val="002A1181"/>
    <w:rsid w:val="002A62A4"/>
    <w:rsid w:val="002A6883"/>
    <w:rsid w:val="002B20D1"/>
    <w:rsid w:val="002B5D29"/>
    <w:rsid w:val="002C3CBA"/>
    <w:rsid w:val="002D2321"/>
    <w:rsid w:val="002D3CC9"/>
    <w:rsid w:val="002E5056"/>
    <w:rsid w:val="002F0194"/>
    <w:rsid w:val="002F12A2"/>
    <w:rsid w:val="002F778D"/>
    <w:rsid w:val="003009A3"/>
    <w:rsid w:val="003037D6"/>
    <w:rsid w:val="00305E09"/>
    <w:rsid w:val="003070AE"/>
    <w:rsid w:val="00312E5E"/>
    <w:rsid w:val="00314482"/>
    <w:rsid w:val="00324491"/>
    <w:rsid w:val="00325CF8"/>
    <w:rsid w:val="0033052A"/>
    <w:rsid w:val="0034047F"/>
    <w:rsid w:val="0034093E"/>
    <w:rsid w:val="00351471"/>
    <w:rsid w:val="00352440"/>
    <w:rsid w:val="00352F4F"/>
    <w:rsid w:val="00353907"/>
    <w:rsid w:val="00355C12"/>
    <w:rsid w:val="003571B9"/>
    <w:rsid w:val="00357DB9"/>
    <w:rsid w:val="00360A1F"/>
    <w:rsid w:val="00361710"/>
    <w:rsid w:val="00373F1D"/>
    <w:rsid w:val="0038195C"/>
    <w:rsid w:val="003829F3"/>
    <w:rsid w:val="00392737"/>
    <w:rsid w:val="003A14C4"/>
    <w:rsid w:val="003A2326"/>
    <w:rsid w:val="003A6124"/>
    <w:rsid w:val="003A6161"/>
    <w:rsid w:val="003B02AD"/>
    <w:rsid w:val="003B093D"/>
    <w:rsid w:val="003B22A5"/>
    <w:rsid w:val="003B310D"/>
    <w:rsid w:val="003B412C"/>
    <w:rsid w:val="003B7BF3"/>
    <w:rsid w:val="003C10CC"/>
    <w:rsid w:val="003C165B"/>
    <w:rsid w:val="003C27C3"/>
    <w:rsid w:val="003C3EF8"/>
    <w:rsid w:val="003C62E9"/>
    <w:rsid w:val="003C6999"/>
    <w:rsid w:val="003D39A8"/>
    <w:rsid w:val="003E5BC1"/>
    <w:rsid w:val="003F2039"/>
    <w:rsid w:val="003F451C"/>
    <w:rsid w:val="003F682A"/>
    <w:rsid w:val="00401155"/>
    <w:rsid w:val="00406252"/>
    <w:rsid w:val="004070AB"/>
    <w:rsid w:val="00407518"/>
    <w:rsid w:val="004112AC"/>
    <w:rsid w:val="004126DE"/>
    <w:rsid w:val="004161A5"/>
    <w:rsid w:val="004263A5"/>
    <w:rsid w:val="00431D58"/>
    <w:rsid w:val="004327B8"/>
    <w:rsid w:val="00433133"/>
    <w:rsid w:val="00433561"/>
    <w:rsid w:val="00433D11"/>
    <w:rsid w:val="004358C6"/>
    <w:rsid w:val="00435F05"/>
    <w:rsid w:val="004437F6"/>
    <w:rsid w:val="004444E2"/>
    <w:rsid w:val="0045056A"/>
    <w:rsid w:val="00450D8C"/>
    <w:rsid w:val="00450F33"/>
    <w:rsid w:val="00452230"/>
    <w:rsid w:val="00456EB2"/>
    <w:rsid w:val="00462080"/>
    <w:rsid w:val="00464645"/>
    <w:rsid w:val="004660B6"/>
    <w:rsid w:val="0046784D"/>
    <w:rsid w:val="00475C01"/>
    <w:rsid w:val="00475C2C"/>
    <w:rsid w:val="004767EB"/>
    <w:rsid w:val="00480AD7"/>
    <w:rsid w:val="00480FB6"/>
    <w:rsid w:val="00491DC1"/>
    <w:rsid w:val="0049374D"/>
    <w:rsid w:val="004A3912"/>
    <w:rsid w:val="004B4B7D"/>
    <w:rsid w:val="004B6422"/>
    <w:rsid w:val="004B6FB7"/>
    <w:rsid w:val="004C3F83"/>
    <w:rsid w:val="004C6CF3"/>
    <w:rsid w:val="004C79A6"/>
    <w:rsid w:val="004D0F16"/>
    <w:rsid w:val="004D1350"/>
    <w:rsid w:val="004D15AA"/>
    <w:rsid w:val="004D1AF3"/>
    <w:rsid w:val="004D28F8"/>
    <w:rsid w:val="004D792C"/>
    <w:rsid w:val="004E3708"/>
    <w:rsid w:val="004E576B"/>
    <w:rsid w:val="004E6E48"/>
    <w:rsid w:val="004E7491"/>
    <w:rsid w:val="004F17C6"/>
    <w:rsid w:val="004F5C08"/>
    <w:rsid w:val="004F64A1"/>
    <w:rsid w:val="004F68F7"/>
    <w:rsid w:val="00503423"/>
    <w:rsid w:val="005105E6"/>
    <w:rsid w:val="005108FD"/>
    <w:rsid w:val="00512E1F"/>
    <w:rsid w:val="00516FE5"/>
    <w:rsid w:val="0051798B"/>
    <w:rsid w:val="005266DA"/>
    <w:rsid w:val="00531476"/>
    <w:rsid w:val="00533D4D"/>
    <w:rsid w:val="00534ADB"/>
    <w:rsid w:val="00534F33"/>
    <w:rsid w:val="00537501"/>
    <w:rsid w:val="00541ABA"/>
    <w:rsid w:val="00542841"/>
    <w:rsid w:val="00550131"/>
    <w:rsid w:val="005545B4"/>
    <w:rsid w:val="005549A8"/>
    <w:rsid w:val="00556CDF"/>
    <w:rsid w:val="00562531"/>
    <w:rsid w:val="005875F1"/>
    <w:rsid w:val="005975E2"/>
    <w:rsid w:val="005A1D55"/>
    <w:rsid w:val="005A6E30"/>
    <w:rsid w:val="005B4E91"/>
    <w:rsid w:val="005B5734"/>
    <w:rsid w:val="005C49B4"/>
    <w:rsid w:val="005C5A2D"/>
    <w:rsid w:val="005D034D"/>
    <w:rsid w:val="005D2828"/>
    <w:rsid w:val="005D2BC1"/>
    <w:rsid w:val="005D497D"/>
    <w:rsid w:val="005D6D1D"/>
    <w:rsid w:val="005E20AC"/>
    <w:rsid w:val="005E3FD7"/>
    <w:rsid w:val="005E60AB"/>
    <w:rsid w:val="005E744E"/>
    <w:rsid w:val="005F3D76"/>
    <w:rsid w:val="00602A59"/>
    <w:rsid w:val="00602BBB"/>
    <w:rsid w:val="00603AB7"/>
    <w:rsid w:val="00607D62"/>
    <w:rsid w:val="00610D3C"/>
    <w:rsid w:val="00611E5C"/>
    <w:rsid w:val="006135A4"/>
    <w:rsid w:val="00616872"/>
    <w:rsid w:val="00622D18"/>
    <w:rsid w:val="006239BD"/>
    <w:rsid w:val="00623B86"/>
    <w:rsid w:val="00625A91"/>
    <w:rsid w:val="00626A94"/>
    <w:rsid w:val="006279CA"/>
    <w:rsid w:val="006300D2"/>
    <w:rsid w:val="0063305B"/>
    <w:rsid w:val="0063324E"/>
    <w:rsid w:val="00643FA1"/>
    <w:rsid w:val="00652BEC"/>
    <w:rsid w:val="00657D55"/>
    <w:rsid w:val="00662222"/>
    <w:rsid w:val="0066273D"/>
    <w:rsid w:val="006655CE"/>
    <w:rsid w:val="00666CA0"/>
    <w:rsid w:val="0066728C"/>
    <w:rsid w:val="006709B2"/>
    <w:rsid w:val="00674993"/>
    <w:rsid w:val="00681CF2"/>
    <w:rsid w:val="00684202"/>
    <w:rsid w:val="0068573F"/>
    <w:rsid w:val="00687BF1"/>
    <w:rsid w:val="006914AB"/>
    <w:rsid w:val="00697D33"/>
    <w:rsid w:val="006A309F"/>
    <w:rsid w:val="006A69C4"/>
    <w:rsid w:val="006C4605"/>
    <w:rsid w:val="006C7083"/>
    <w:rsid w:val="006C7545"/>
    <w:rsid w:val="006E5709"/>
    <w:rsid w:val="006F7B7E"/>
    <w:rsid w:val="00701EF8"/>
    <w:rsid w:val="00703EB4"/>
    <w:rsid w:val="00710FC6"/>
    <w:rsid w:val="0071242A"/>
    <w:rsid w:val="00715A59"/>
    <w:rsid w:val="00721EFD"/>
    <w:rsid w:val="00723CD7"/>
    <w:rsid w:val="00734C4E"/>
    <w:rsid w:val="00743954"/>
    <w:rsid w:val="00744DC7"/>
    <w:rsid w:val="0074710E"/>
    <w:rsid w:val="00751FC8"/>
    <w:rsid w:val="00754A70"/>
    <w:rsid w:val="00757BB2"/>
    <w:rsid w:val="00761C83"/>
    <w:rsid w:val="00762337"/>
    <w:rsid w:val="0077149B"/>
    <w:rsid w:val="0077458B"/>
    <w:rsid w:val="007749B9"/>
    <w:rsid w:val="007760F4"/>
    <w:rsid w:val="007830D2"/>
    <w:rsid w:val="007845D3"/>
    <w:rsid w:val="0078516C"/>
    <w:rsid w:val="00786002"/>
    <w:rsid w:val="007869DA"/>
    <w:rsid w:val="00787372"/>
    <w:rsid w:val="0079646D"/>
    <w:rsid w:val="007A10BD"/>
    <w:rsid w:val="007A176D"/>
    <w:rsid w:val="007A20BE"/>
    <w:rsid w:val="007A2C4F"/>
    <w:rsid w:val="007A31C9"/>
    <w:rsid w:val="007A447D"/>
    <w:rsid w:val="007A522D"/>
    <w:rsid w:val="007A5309"/>
    <w:rsid w:val="007B48E1"/>
    <w:rsid w:val="007B677D"/>
    <w:rsid w:val="007C17EE"/>
    <w:rsid w:val="007C686A"/>
    <w:rsid w:val="007D4F81"/>
    <w:rsid w:val="007E26B8"/>
    <w:rsid w:val="007F28FB"/>
    <w:rsid w:val="007F307C"/>
    <w:rsid w:val="007F6A77"/>
    <w:rsid w:val="00804ABE"/>
    <w:rsid w:val="00804CC4"/>
    <w:rsid w:val="00812785"/>
    <w:rsid w:val="008129EC"/>
    <w:rsid w:val="00813048"/>
    <w:rsid w:val="008135C6"/>
    <w:rsid w:val="008136F5"/>
    <w:rsid w:val="00813ABF"/>
    <w:rsid w:val="00820D60"/>
    <w:rsid w:val="00820F20"/>
    <w:rsid w:val="008229DB"/>
    <w:rsid w:val="008245FB"/>
    <w:rsid w:val="00827A4F"/>
    <w:rsid w:val="008359F5"/>
    <w:rsid w:val="00842C24"/>
    <w:rsid w:val="008432EC"/>
    <w:rsid w:val="00850390"/>
    <w:rsid w:val="00850896"/>
    <w:rsid w:val="0085149C"/>
    <w:rsid w:val="008516FF"/>
    <w:rsid w:val="008560CA"/>
    <w:rsid w:val="008620A6"/>
    <w:rsid w:val="00866040"/>
    <w:rsid w:val="008723B6"/>
    <w:rsid w:val="0087392D"/>
    <w:rsid w:val="00873D4C"/>
    <w:rsid w:val="008753E8"/>
    <w:rsid w:val="00877135"/>
    <w:rsid w:val="00886C8D"/>
    <w:rsid w:val="00893EDF"/>
    <w:rsid w:val="00896274"/>
    <w:rsid w:val="008A4A41"/>
    <w:rsid w:val="008B0691"/>
    <w:rsid w:val="008B1FBB"/>
    <w:rsid w:val="008B3B86"/>
    <w:rsid w:val="008B527D"/>
    <w:rsid w:val="008C7D7D"/>
    <w:rsid w:val="008E0921"/>
    <w:rsid w:val="008E7519"/>
    <w:rsid w:val="008F262B"/>
    <w:rsid w:val="008F73C8"/>
    <w:rsid w:val="00902B20"/>
    <w:rsid w:val="00903162"/>
    <w:rsid w:val="0090494F"/>
    <w:rsid w:val="00910F13"/>
    <w:rsid w:val="0093096C"/>
    <w:rsid w:val="00932D0E"/>
    <w:rsid w:val="00934A9E"/>
    <w:rsid w:val="009408D5"/>
    <w:rsid w:val="009433AA"/>
    <w:rsid w:val="0095035A"/>
    <w:rsid w:val="0095579D"/>
    <w:rsid w:val="009574D1"/>
    <w:rsid w:val="0096090C"/>
    <w:rsid w:val="00960D05"/>
    <w:rsid w:val="0096586F"/>
    <w:rsid w:val="00967AFA"/>
    <w:rsid w:val="00971A14"/>
    <w:rsid w:val="009736F3"/>
    <w:rsid w:val="0097451E"/>
    <w:rsid w:val="00975EB6"/>
    <w:rsid w:val="00976AA0"/>
    <w:rsid w:val="00981333"/>
    <w:rsid w:val="00984C76"/>
    <w:rsid w:val="00984D03"/>
    <w:rsid w:val="0098748E"/>
    <w:rsid w:val="009902EA"/>
    <w:rsid w:val="00991C79"/>
    <w:rsid w:val="00992313"/>
    <w:rsid w:val="00993CDB"/>
    <w:rsid w:val="0099783B"/>
    <w:rsid w:val="009A23DC"/>
    <w:rsid w:val="009A24AF"/>
    <w:rsid w:val="009A7455"/>
    <w:rsid w:val="009B0E8D"/>
    <w:rsid w:val="009B0F54"/>
    <w:rsid w:val="009B4989"/>
    <w:rsid w:val="009B6DD2"/>
    <w:rsid w:val="009C0854"/>
    <w:rsid w:val="009C0B22"/>
    <w:rsid w:val="009F4AFC"/>
    <w:rsid w:val="009F573F"/>
    <w:rsid w:val="009F6599"/>
    <w:rsid w:val="00A007B1"/>
    <w:rsid w:val="00A01563"/>
    <w:rsid w:val="00A0205F"/>
    <w:rsid w:val="00A12570"/>
    <w:rsid w:val="00A12772"/>
    <w:rsid w:val="00A13B22"/>
    <w:rsid w:val="00A13F15"/>
    <w:rsid w:val="00A14238"/>
    <w:rsid w:val="00A15FBA"/>
    <w:rsid w:val="00A17568"/>
    <w:rsid w:val="00A23E12"/>
    <w:rsid w:val="00A24DA1"/>
    <w:rsid w:val="00A24F7A"/>
    <w:rsid w:val="00A27705"/>
    <w:rsid w:val="00A307EA"/>
    <w:rsid w:val="00A32D9C"/>
    <w:rsid w:val="00A368D4"/>
    <w:rsid w:val="00A371E4"/>
    <w:rsid w:val="00A42452"/>
    <w:rsid w:val="00A47410"/>
    <w:rsid w:val="00A4769E"/>
    <w:rsid w:val="00A51CCF"/>
    <w:rsid w:val="00A5379D"/>
    <w:rsid w:val="00A57FEA"/>
    <w:rsid w:val="00A656C2"/>
    <w:rsid w:val="00A74603"/>
    <w:rsid w:val="00A74D18"/>
    <w:rsid w:val="00A808D4"/>
    <w:rsid w:val="00A81550"/>
    <w:rsid w:val="00A83FB2"/>
    <w:rsid w:val="00A84CDD"/>
    <w:rsid w:val="00AA3418"/>
    <w:rsid w:val="00AB1971"/>
    <w:rsid w:val="00AB4A78"/>
    <w:rsid w:val="00AB62AB"/>
    <w:rsid w:val="00AB6F6B"/>
    <w:rsid w:val="00AB72B3"/>
    <w:rsid w:val="00AB78C4"/>
    <w:rsid w:val="00AC129C"/>
    <w:rsid w:val="00AC1D59"/>
    <w:rsid w:val="00AC4F75"/>
    <w:rsid w:val="00AC5924"/>
    <w:rsid w:val="00AC78CC"/>
    <w:rsid w:val="00AD6CC5"/>
    <w:rsid w:val="00AE049F"/>
    <w:rsid w:val="00AF04F3"/>
    <w:rsid w:val="00AF20BA"/>
    <w:rsid w:val="00AF3172"/>
    <w:rsid w:val="00AF3B0E"/>
    <w:rsid w:val="00AF4B80"/>
    <w:rsid w:val="00AF5258"/>
    <w:rsid w:val="00AF6407"/>
    <w:rsid w:val="00AF7801"/>
    <w:rsid w:val="00B05193"/>
    <w:rsid w:val="00B077DD"/>
    <w:rsid w:val="00B129F5"/>
    <w:rsid w:val="00B14BF2"/>
    <w:rsid w:val="00B15E94"/>
    <w:rsid w:val="00B20223"/>
    <w:rsid w:val="00B30A80"/>
    <w:rsid w:val="00B32AB6"/>
    <w:rsid w:val="00B45451"/>
    <w:rsid w:val="00B4660A"/>
    <w:rsid w:val="00B51599"/>
    <w:rsid w:val="00B52883"/>
    <w:rsid w:val="00B571B5"/>
    <w:rsid w:val="00B575EE"/>
    <w:rsid w:val="00B57DDD"/>
    <w:rsid w:val="00B704FF"/>
    <w:rsid w:val="00B749AD"/>
    <w:rsid w:val="00B85623"/>
    <w:rsid w:val="00B85B7E"/>
    <w:rsid w:val="00B93F65"/>
    <w:rsid w:val="00B95A11"/>
    <w:rsid w:val="00BA2C76"/>
    <w:rsid w:val="00BA32BA"/>
    <w:rsid w:val="00BA5FDA"/>
    <w:rsid w:val="00BB0AB6"/>
    <w:rsid w:val="00BB0C81"/>
    <w:rsid w:val="00BB1587"/>
    <w:rsid w:val="00BB3657"/>
    <w:rsid w:val="00BC1221"/>
    <w:rsid w:val="00BC205D"/>
    <w:rsid w:val="00BC5447"/>
    <w:rsid w:val="00BD1F3F"/>
    <w:rsid w:val="00BD5079"/>
    <w:rsid w:val="00BD6448"/>
    <w:rsid w:val="00BD644E"/>
    <w:rsid w:val="00BE72F3"/>
    <w:rsid w:val="00BF426E"/>
    <w:rsid w:val="00BF4626"/>
    <w:rsid w:val="00BF69A9"/>
    <w:rsid w:val="00C02285"/>
    <w:rsid w:val="00C029BF"/>
    <w:rsid w:val="00C04087"/>
    <w:rsid w:val="00C125C3"/>
    <w:rsid w:val="00C1412B"/>
    <w:rsid w:val="00C15589"/>
    <w:rsid w:val="00C20F58"/>
    <w:rsid w:val="00C2304C"/>
    <w:rsid w:val="00C25011"/>
    <w:rsid w:val="00C25D9D"/>
    <w:rsid w:val="00C27F4E"/>
    <w:rsid w:val="00C404B7"/>
    <w:rsid w:val="00C42247"/>
    <w:rsid w:val="00C4320D"/>
    <w:rsid w:val="00C43B97"/>
    <w:rsid w:val="00C53C82"/>
    <w:rsid w:val="00C638A0"/>
    <w:rsid w:val="00C65B65"/>
    <w:rsid w:val="00C67BFE"/>
    <w:rsid w:val="00C81D07"/>
    <w:rsid w:val="00C8341B"/>
    <w:rsid w:val="00C839F4"/>
    <w:rsid w:val="00C9536B"/>
    <w:rsid w:val="00CA2A7F"/>
    <w:rsid w:val="00CA700D"/>
    <w:rsid w:val="00CA7DA7"/>
    <w:rsid w:val="00CB568F"/>
    <w:rsid w:val="00CB79D5"/>
    <w:rsid w:val="00CC218C"/>
    <w:rsid w:val="00CC69BC"/>
    <w:rsid w:val="00CC6D62"/>
    <w:rsid w:val="00CD5A34"/>
    <w:rsid w:val="00CD5C73"/>
    <w:rsid w:val="00CD646F"/>
    <w:rsid w:val="00CE4635"/>
    <w:rsid w:val="00CE5B47"/>
    <w:rsid w:val="00CE64CF"/>
    <w:rsid w:val="00CF0427"/>
    <w:rsid w:val="00CF5BFC"/>
    <w:rsid w:val="00D05689"/>
    <w:rsid w:val="00D06B44"/>
    <w:rsid w:val="00D10C0F"/>
    <w:rsid w:val="00D114D3"/>
    <w:rsid w:val="00D126A5"/>
    <w:rsid w:val="00D13A25"/>
    <w:rsid w:val="00D16AA2"/>
    <w:rsid w:val="00D3026E"/>
    <w:rsid w:val="00D32117"/>
    <w:rsid w:val="00D37811"/>
    <w:rsid w:val="00D37BBD"/>
    <w:rsid w:val="00D403E3"/>
    <w:rsid w:val="00D5037E"/>
    <w:rsid w:val="00D52EA3"/>
    <w:rsid w:val="00D559BB"/>
    <w:rsid w:val="00D62EF5"/>
    <w:rsid w:val="00D65125"/>
    <w:rsid w:val="00D6739E"/>
    <w:rsid w:val="00D7542B"/>
    <w:rsid w:val="00D76FE2"/>
    <w:rsid w:val="00D80147"/>
    <w:rsid w:val="00D829E8"/>
    <w:rsid w:val="00D8596E"/>
    <w:rsid w:val="00D90DA9"/>
    <w:rsid w:val="00D91CE1"/>
    <w:rsid w:val="00D9576D"/>
    <w:rsid w:val="00DA47E3"/>
    <w:rsid w:val="00DB0CAB"/>
    <w:rsid w:val="00DB3279"/>
    <w:rsid w:val="00DC0B07"/>
    <w:rsid w:val="00DC0C5A"/>
    <w:rsid w:val="00DC0CA6"/>
    <w:rsid w:val="00DC2C94"/>
    <w:rsid w:val="00DD3028"/>
    <w:rsid w:val="00DE0C2A"/>
    <w:rsid w:val="00DE17CD"/>
    <w:rsid w:val="00DE3B8B"/>
    <w:rsid w:val="00DE6914"/>
    <w:rsid w:val="00DF5260"/>
    <w:rsid w:val="00E021FB"/>
    <w:rsid w:val="00E03187"/>
    <w:rsid w:val="00E12111"/>
    <w:rsid w:val="00E3639A"/>
    <w:rsid w:val="00E374E7"/>
    <w:rsid w:val="00E43608"/>
    <w:rsid w:val="00E548F0"/>
    <w:rsid w:val="00E554E1"/>
    <w:rsid w:val="00E613F7"/>
    <w:rsid w:val="00E64243"/>
    <w:rsid w:val="00E64556"/>
    <w:rsid w:val="00E6734D"/>
    <w:rsid w:val="00E71143"/>
    <w:rsid w:val="00E773F6"/>
    <w:rsid w:val="00E81837"/>
    <w:rsid w:val="00E81D05"/>
    <w:rsid w:val="00E82AB1"/>
    <w:rsid w:val="00E91656"/>
    <w:rsid w:val="00E93751"/>
    <w:rsid w:val="00E94E01"/>
    <w:rsid w:val="00E94F2B"/>
    <w:rsid w:val="00E96E20"/>
    <w:rsid w:val="00EA10EC"/>
    <w:rsid w:val="00EA38B6"/>
    <w:rsid w:val="00EB0DE2"/>
    <w:rsid w:val="00EB2260"/>
    <w:rsid w:val="00EB4BB4"/>
    <w:rsid w:val="00EC167E"/>
    <w:rsid w:val="00EC1D5B"/>
    <w:rsid w:val="00EC3961"/>
    <w:rsid w:val="00EC68B0"/>
    <w:rsid w:val="00EC7849"/>
    <w:rsid w:val="00ED3ED7"/>
    <w:rsid w:val="00ED61AC"/>
    <w:rsid w:val="00ED6EE6"/>
    <w:rsid w:val="00EE2C44"/>
    <w:rsid w:val="00EE2EA9"/>
    <w:rsid w:val="00EE7074"/>
    <w:rsid w:val="00EF43ED"/>
    <w:rsid w:val="00EF5133"/>
    <w:rsid w:val="00EF61EF"/>
    <w:rsid w:val="00EF6FD4"/>
    <w:rsid w:val="00EF7A03"/>
    <w:rsid w:val="00F00EB5"/>
    <w:rsid w:val="00F01F82"/>
    <w:rsid w:val="00F035CC"/>
    <w:rsid w:val="00F10932"/>
    <w:rsid w:val="00F14E20"/>
    <w:rsid w:val="00F15F84"/>
    <w:rsid w:val="00F2098C"/>
    <w:rsid w:val="00F21A3C"/>
    <w:rsid w:val="00F24B5E"/>
    <w:rsid w:val="00F25ACF"/>
    <w:rsid w:val="00F37129"/>
    <w:rsid w:val="00F37565"/>
    <w:rsid w:val="00F44853"/>
    <w:rsid w:val="00F545FC"/>
    <w:rsid w:val="00F54D67"/>
    <w:rsid w:val="00F55282"/>
    <w:rsid w:val="00F608EF"/>
    <w:rsid w:val="00F6592D"/>
    <w:rsid w:val="00F6731B"/>
    <w:rsid w:val="00F73B86"/>
    <w:rsid w:val="00F820B2"/>
    <w:rsid w:val="00F8671D"/>
    <w:rsid w:val="00F871CA"/>
    <w:rsid w:val="00F91E1D"/>
    <w:rsid w:val="00F945E7"/>
    <w:rsid w:val="00F968E1"/>
    <w:rsid w:val="00F96AD0"/>
    <w:rsid w:val="00F97D29"/>
    <w:rsid w:val="00FA3F7E"/>
    <w:rsid w:val="00FA5C06"/>
    <w:rsid w:val="00FA71E1"/>
    <w:rsid w:val="00FB31E2"/>
    <w:rsid w:val="00FB50AD"/>
    <w:rsid w:val="00FB7972"/>
    <w:rsid w:val="00FC0844"/>
    <w:rsid w:val="00FC2113"/>
    <w:rsid w:val="00FC2FA1"/>
    <w:rsid w:val="00FC3717"/>
    <w:rsid w:val="00FD00AF"/>
    <w:rsid w:val="00FD1D00"/>
    <w:rsid w:val="00FD5FAD"/>
    <w:rsid w:val="00FE121C"/>
    <w:rsid w:val="00FE2EA0"/>
    <w:rsid w:val="00FE2EE6"/>
    <w:rsid w:val="00FE7A6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2AFC"/>
  <w15:docId w15:val="{34530680-2863-49FC-BEE2-932F027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D0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8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C0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844"/>
  </w:style>
  <w:style w:type="paragraph" w:styleId="a8">
    <w:name w:val="footer"/>
    <w:basedOn w:val="a"/>
    <w:link w:val="a9"/>
    <w:uiPriority w:val="99"/>
    <w:unhideWhenUsed/>
    <w:rsid w:val="00FC0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844"/>
  </w:style>
  <w:style w:type="character" w:styleId="aa">
    <w:name w:val="Hyperlink"/>
    <w:basedOn w:val="a0"/>
    <w:uiPriority w:val="99"/>
    <w:unhideWhenUsed/>
    <w:rsid w:val="00813048"/>
    <w:rPr>
      <w:color w:val="0563C1" w:themeColor="hyperlink"/>
      <w:u w:val="single"/>
    </w:rPr>
  </w:style>
  <w:style w:type="character" w:customStyle="1" w:styleId="2105pt">
    <w:name w:val="Основной текст (2) + 10;5 pt;Полужирный"/>
    <w:basedOn w:val="a0"/>
    <w:rsid w:val="008C7D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a0"/>
    <w:rsid w:val="00480FB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290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39"/>
    <w:rsid w:val="001708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2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61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5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5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zkommunhizmat@exa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23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30</cp:revision>
  <cp:lastPrinted>2020-03-18T12:11:00Z</cp:lastPrinted>
  <dcterms:created xsi:type="dcterms:W3CDTF">2020-06-10T08:54:00Z</dcterms:created>
  <dcterms:modified xsi:type="dcterms:W3CDTF">2020-07-15T10:41:00Z</dcterms:modified>
</cp:coreProperties>
</file>